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FA2708" w14:textId="7B56D9A9" w:rsidR="0053395D" w:rsidRPr="0053395D" w:rsidRDefault="009343A9" w:rsidP="006E50E3">
      <w:pPr>
        <w:jc w:val="center"/>
        <w:rPr>
          <w:rFonts w:ascii="Arial" w:eastAsia="Times New Roman" w:hAnsi="Arial"/>
          <w:b/>
          <w:bCs/>
          <w:sz w:val="28"/>
          <w:szCs w:val="28"/>
          <w:lang w:eastAsia="es-ES"/>
        </w:rPr>
      </w:pPr>
      <w:r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INFORME </w:t>
      </w:r>
      <w:r w:rsidR="00044DBD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CIENTÍFICO-TÉCNICO </w:t>
      </w:r>
      <w:r>
        <w:rPr>
          <w:rFonts w:ascii="Arial" w:eastAsia="Times New Roman" w:hAnsi="Arial"/>
          <w:b/>
          <w:bCs/>
          <w:sz w:val="28"/>
          <w:szCs w:val="28"/>
          <w:lang w:eastAsia="es-ES"/>
        </w:rPr>
        <w:t>FINAL</w:t>
      </w:r>
      <w:r w:rsidR="0053395D" w:rsidRPr="0053395D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 “EUROPA EXCELENCIA”</w:t>
      </w:r>
      <w:r w:rsidR="006E50E3">
        <w:rPr>
          <w:rFonts w:ascii="Arial" w:eastAsia="Times New Roman" w:hAnsi="Arial"/>
          <w:b/>
          <w:bCs/>
          <w:sz w:val="28"/>
          <w:szCs w:val="28"/>
          <w:lang w:eastAsia="es-ES"/>
        </w:rPr>
        <w:t xml:space="preserve"> 2020</w:t>
      </w:r>
    </w:p>
    <w:p w14:paraId="7AB82E4D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53395D" w:rsidRPr="0053395D" w14:paraId="6B22F661" w14:textId="77777777" w:rsidTr="003D6E46">
        <w:tc>
          <w:tcPr>
            <w:tcW w:w="9606" w:type="dxa"/>
            <w:shd w:val="clear" w:color="auto" w:fill="F2F2F2"/>
          </w:tcPr>
          <w:p w14:paraId="06D53C5C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D79369E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Lea detenidamente las instrucciones de elaboración </w:t>
            </w:r>
            <w:r w:rsidRPr="0053395D">
              <w:rPr>
                <w:rFonts w:ascii="Arial" w:eastAsia="Times New Roman" w:hAnsi="Arial" w:cs="Arial"/>
                <w:b/>
                <w:iCs/>
                <w:sz w:val="20"/>
                <w:szCs w:val="24"/>
                <w:lang w:eastAsia="es-ES"/>
              </w:rPr>
              <w:t>del informe al final de este documento.</w:t>
            </w:r>
          </w:p>
          <w:p w14:paraId="6E3110C8" w14:textId="77777777"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14:paraId="6B5DAA23" w14:textId="77777777"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Lea también atentamente la información solicitada en cada uno de los apartados del informe y revise la memoria técnica y el presupuesto presentados cuando hizo la solicitud de ayuda, para justificar adecuadamente todas aquellas actividades o gastos que se hayan hecho para la consecución de los objetivos que no estuvieran previstos o suficientemente detallados en la memoria y el presupuesto iniciales.</w:t>
            </w:r>
          </w:p>
          <w:p w14:paraId="0354E6B2" w14:textId="77777777" w:rsidR="0053395D" w:rsidRPr="0053395D" w:rsidRDefault="0053395D" w:rsidP="0053395D">
            <w:pPr>
              <w:shd w:val="clear" w:color="auto" w:fill="F2F2F2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</w:tr>
    </w:tbl>
    <w:p w14:paraId="3752DE87" w14:textId="77777777" w:rsidR="0053395D" w:rsidRPr="0053395D" w:rsidRDefault="0053395D" w:rsidP="00730CC8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012FB232" w14:textId="77777777"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sz w:val="24"/>
          <w:szCs w:val="24"/>
          <w:lang w:eastAsia="es-ES"/>
        </w:rPr>
        <w:t>A.</w:t>
      </w:r>
      <w:r w:rsidR="0004602C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 Datos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1DD3D0C7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088"/>
      </w:tblGrid>
      <w:tr w:rsidR="0053395D" w:rsidRPr="0053395D" w14:paraId="47CE25FF" w14:textId="77777777" w:rsidTr="00E05A13">
        <w:tc>
          <w:tcPr>
            <w:tcW w:w="9568" w:type="dxa"/>
            <w:gridSpan w:val="2"/>
          </w:tcPr>
          <w:p w14:paraId="61FD2700" w14:textId="77777777" w:rsidR="0053395D" w:rsidRPr="0053395D" w:rsidRDefault="0004602C" w:rsidP="0004602C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A1. Datos de  la actuación</w:t>
            </w:r>
          </w:p>
        </w:tc>
      </w:tr>
      <w:tr w:rsidR="0053395D" w:rsidRPr="0053395D" w14:paraId="7E75B893" w14:textId="77777777" w:rsidTr="00297415">
        <w:tc>
          <w:tcPr>
            <w:tcW w:w="2480" w:type="dxa"/>
          </w:tcPr>
          <w:p w14:paraId="4A94748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Referencia </w:t>
            </w:r>
          </w:p>
        </w:tc>
        <w:tc>
          <w:tcPr>
            <w:tcW w:w="7088" w:type="dxa"/>
          </w:tcPr>
          <w:p w14:paraId="3C46AD5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05C11403" w14:textId="77777777" w:rsidTr="00297415">
        <w:tc>
          <w:tcPr>
            <w:tcW w:w="2480" w:type="dxa"/>
          </w:tcPr>
          <w:p w14:paraId="0536DFE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Título </w:t>
            </w:r>
          </w:p>
        </w:tc>
        <w:tc>
          <w:tcPr>
            <w:tcW w:w="7088" w:type="dxa"/>
          </w:tcPr>
          <w:p w14:paraId="25388E8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7BF2AE7E" w14:textId="77777777" w:rsidTr="00297415">
        <w:tc>
          <w:tcPr>
            <w:tcW w:w="2480" w:type="dxa"/>
          </w:tcPr>
          <w:p w14:paraId="5B295C5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Investigador Principal</w:t>
            </w:r>
          </w:p>
        </w:tc>
        <w:tc>
          <w:tcPr>
            <w:tcW w:w="7088" w:type="dxa"/>
          </w:tcPr>
          <w:p w14:paraId="5CC7E6E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0A430C3" w14:textId="77777777" w:rsidTr="00297415">
        <w:tc>
          <w:tcPr>
            <w:tcW w:w="2480" w:type="dxa"/>
          </w:tcPr>
          <w:p w14:paraId="281D11E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Entidad</w:t>
            </w:r>
          </w:p>
        </w:tc>
        <w:tc>
          <w:tcPr>
            <w:tcW w:w="7088" w:type="dxa"/>
          </w:tcPr>
          <w:p w14:paraId="7E44CE1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2546168D" w14:textId="77777777" w:rsidTr="00297415">
        <w:tc>
          <w:tcPr>
            <w:tcW w:w="2480" w:type="dxa"/>
          </w:tcPr>
          <w:p w14:paraId="25EF76F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Centro</w:t>
            </w:r>
          </w:p>
        </w:tc>
        <w:tc>
          <w:tcPr>
            <w:tcW w:w="7088" w:type="dxa"/>
          </w:tcPr>
          <w:p w14:paraId="6EB4B30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30495C94" w14:textId="77777777" w:rsidTr="00297415">
        <w:tc>
          <w:tcPr>
            <w:tcW w:w="2480" w:type="dxa"/>
          </w:tcPr>
          <w:p w14:paraId="0CDBD97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Fecha de inicio </w:t>
            </w:r>
          </w:p>
        </w:tc>
        <w:tc>
          <w:tcPr>
            <w:tcW w:w="7088" w:type="dxa"/>
          </w:tcPr>
          <w:p w14:paraId="6931A30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5036FE4C" w14:textId="77777777" w:rsidTr="00297415">
        <w:tc>
          <w:tcPr>
            <w:tcW w:w="2480" w:type="dxa"/>
          </w:tcPr>
          <w:p w14:paraId="0971635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Fecha final</w:t>
            </w:r>
          </w:p>
        </w:tc>
        <w:tc>
          <w:tcPr>
            <w:tcW w:w="7088" w:type="dxa"/>
          </w:tcPr>
          <w:p w14:paraId="5DFD0F0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7BF518CD" w14:textId="77777777" w:rsidTr="00297415">
        <w:tc>
          <w:tcPr>
            <w:tcW w:w="2480" w:type="dxa"/>
          </w:tcPr>
          <w:p w14:paraId="68C699A0" w14:textId="77777777" w:rsidR="0053395D" w:rsidRPr="0053395D" w:rsidRDefault="00297415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Total c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oncedido 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(E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uros)</w:t>
            </w:r>
          </w:p>
        </w:tc>
        <w:tc>
          <w:tcPr>
            <w:tcW w:w="7088" w:type="dxa"/>
          </w:tcPr>
          <w:p w14:paraId="26007E2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04C560DE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671376C6" w14:textId="77777777" w:rsidTr="00E05A13">
        <w:tc>
          <w:tcPr>
            <w:tcW w:w="9568" w:type="dxa"/>
          </w:tcPr>
          <w:p w14:paraId="2321E9C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A2. Descripción, en su caso, de las modificaciones </w:t>
            </w:r>
            <w:r w:rsidR="0004602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producidas en el pr</w:t>
            </w:r>
            <w:r w:rsidR="00425D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oyecto</w:t>
            </w:r>
            <w:r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 respecto a los datos que figuran en la resolución de concesión inicial 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(c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ambio de IP, de entidad, de centro, solicitud de prórrogas…)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</w:t>
            </w:r>
          </w:p>
        </w:tc>
      </w:tr>
      <w:tr w:rsidR="0053395D" w:rsidRPr="0053395D" w14:paraId="1D312BE9" w14:textId="77777777" w:rsidTr="00E05A13">
        <w:tc>
          <w:tcPr>
            <w:tcW w:w="9568" w:type="dxa"/>
          </w:tcPr>
          <w:p w14:paraId="70C07C3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  <w:p w14:paraId="2369641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14:paraId="026E388E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597C47D2" w14:textId="77777777"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B. Progreso y resultados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0FDC31E4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8"/>
        <w:gridCol w:w="5970"/>
      </w:tblGrid>
      <w:tr w:rsidR="0053395D" w:rsidRPr="0053395D" w14:paraId="7A7259D7" w14:textId="77777777" w:rsidTr="00E05A13">
        <w:tc>
          <w:tcPr>
            <w:tcW w:w="9568" w:type="dxa"/>
            <w:gridSpan w:val="2"/>
          </w:tcPr>
          <w:p w14:paraId="0D729FD8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B1. Desarrollo de los objetivos planteados </w:t>
            </w:r>
          </w:p>
          <w:p w14:paraId="016AD4CC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Describa los objetivos y el grado de cumplimiento de los mismos (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porcentaje estimado respecto al objetivo planteado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)</w:t>
            </w:r>
          </w:p>
        </w:tc>
      </w:tr>
      <w:tr w:rsidR="0053395D" w:rsidRPr="0053395D" w14:paraId="7FF5637B" w14:textId="77777777" w:rsidTr="00E05A13">
        <w:trPr>
          <w:trHeight w:val="342"/>
        </w:trPr>
        <w:tc>
          <w:tcPr>
            <w:tcW w:w="3598" w:type="dxa"/>
            <w:vAlign w:val="center"/>
          </w:tcPr>
          <w:p w14:paraId="0FED951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1:</w:t>
            </w:r>
          </w:p>
        </w:tc>
        <w:tc>
          <w:tcPr>
            <w:tcW w:w="5970" w:type="dxa"/>
            <w:vAlign w:val="center"/>
          </w:tcPr>
          <w:p w14:paraId="287DDF89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1</w:t>
            </w:r>
          </w:p>
        </w:tc>
      </w:tr>
      <w:tr w:rsidR="0053395D" w:rsidRPr="0053395D" w14:paraId="17B03F7B" w14:textId="77777777" w:rsidTr="00E05A13">
        <w:trPr>
          <w:trHeight w:val="427"/>
        </w:trPr>
        <w:tc>
          <w:tcPr>
            <w:tcW w:w="3598" w:type="dxa"/>
            <w:vAlign w:val="center"/>
          </w:tcPr>
          <w:p w14:paraId="03F6684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2:</w:t>
            </w:r>
          </w:p>
        </w:tc>
        <w:tc>
          <w:tcPr>
            <w:tcW w:w="5970" w:type="dxa"/>
            <w:vAlign w:val="center"/>
          </w:tcPr>
          <w:p w14:paraId="1F0B831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2</w:t>
            </w:r>
          </w:p>
        </w:tc>
      </w:tr>
      <w:tr w:rsidR="0053395D" w:rsidRPr="0053395D" w14:paraId="71FE3088" w14:textId="77777777" w:rsidTr="00E05A13">
        <w:trPr>
          <w:trHeight w:val="436"/>
        </w:trPr>
        <w:tc>
          <w:tcPr>
            <w:tcW w:w="3598" w:type="dxa"/>
            <w:vAlign w:val="center"/>
          </w:tcPr>
          <w:p w14:paraId="5F80016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Objetivo n:</w:t>
            </w:r>
          </w:p>
        </w:tc>
        <w:tc>
          <w:tcPr>
            <w:tcW w:w="5970" w:type="dxa"/>
            <w:vAlign w:val="center"/>
          </w:tcPr>
          <w:p w14:paraId="4CC30E0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Progreso y consecución del objetivo n</w:t>
            </w:r>
          </w:p>
        </w:tc>
      </w:tr>
    </w:tbl>
    <w:p w14:paraId="3F98B343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16"/>
          <w:szCs w:val="16"/>
          <w:lang w:eastAsia="es-ES"/>
        </w:rPr>
      </w:pPr>
    </w:p>
    <w:p w14:paraId="6021F3DE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34111B05" w14:textId="77777777" w:rsidTr="00E05A13">
        <w:tc>
          <w:tcPr>
            <w:tcW w:w="9568" w:type="dxa"/>
          </w:tcPr>
          <w:p w14:paraId="1195866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B2. Actividades realizadas</w:t>
            </w:r>
          </w:p>
          <w:p w14:paraId="3051254F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 w:cs="Arial"/>
                <w:sz w:val="20"/>
                <w:szCs w:val="24"/>
                <w:lang w:eastAsia="es-ES"/>
              </w:rPr>
              <w:t xml:space="preserve">Describa las actividades científico-técnicas realizadas para alcanzar los objetivos planteados en el proyecto. </w:t>
            </w:r>
          </w:p>
        </w:tc>
      </w:tr>
      <w:tr w:rsidR="0053395D" w:rsidRPr="0053395D" w14:paraId="1B12C7BE" w14:textId="77777777" w:rsidTr="00E05A13">
        <w:trPr>
          <w:trHeight w:val="551"/>
        </w:trPr>
        <w:tc>
          <w:tcPr>
            <w:tcW w:w="9568" w:type="dxa"/>
            <w:vAlign w:val="center"/>
          </w:tcPr>
          <w:p w14:paraId="0F46680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1:</w:t>
            </w:r>
          </w:p>
        </w:tc>
      </w:tr>
      <w:tr w:rsidR="0053395D" w:rsidRPr="0053395D" w14:paraId="2C660543" w14:textId="77777777" w:rsidTr="00E05A13">
        <w:trPr>
          <w:trHeight w:val="417"/>
        </w:trPr>
        <w:tc>
          <w:tcPr>
            <w:tcW w:w="9568" w:type="dxa"/>
            <w:vAlign w:val="center"/>
          </w:tcPr>
          <w:p w14:paraId="3A8571A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 2:</w:t>
            </w:r>
          </w:p>
        </w:tc>
      </w:tr>
      <w:tr w:rsidR="0053395D" w:rsidRPr="0053395D" w14:paraId="3D642149" w14:textId="77777777" w:rsidTr="00E05A13">
        <w:trPr>
          <w:trHeight w:val="509"/>
        </w:trPr>
        <w:tc>
          <w:tcPr>
            <w:tcW w:w="9568" w:type="dxa"/>
            <w:vAlign w:val="center"/>
          </w:tcPr>
          <w:p w14:paraId="60E49CE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Actividad  n:</w:t>
            </w:r>
          </w:p>
        </w:tc>
      </w:tr>
    </w:tbl>
    <w:p w14:paraId="455DBF6B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b/>
          <w:sz w:val="16"/>
          <w:szCs w:val="16"/>
          <w:lang w:eastAsia="es-ES"/>
        </w:rPr>
      </w:pPr>
    </w:p>
    <w:p w14:paraId="388533CE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16"/>
          <w:szCs w:val="16"/>
          <w:lang w:eastAsia="es-ES"/>
        </w:rPr>
      </w:pPr>
      <w:r w:rsidRPr="0053395D">
        <w:rPr>
          <w:rFonts w:ascii="Arial" w:eastAsia="Times New Roman" w:hAnsi="Arial"/>
          <w:b/>
          <w:sz w:val="16"/>
          <w:szCs w:val="16"/>
          <w:lang w:eastAsia="es-ES"/>
        </w:rPr>
        <w:t xml:space="preserve">Nota: </w:t>
      </w:r>
      <w:r w:rsidRPr="0053395D">
        <w:rPr>
          <w:rFonts w:ascii="Arial" w:eastAsia="Times New Roman" w:hAnsi="Arial"/>
          <w:sz w:val="16"/>
          <w:szCs w:val="16"/>
          <w:lang w:eastAsia="es-ES"/>
        </w:rPr>
        <w:t>Cree tantas filas como necesite. En caso de incluir figuras, cítelas en el texto e insértelas en la última página</w:t>
      </w:r>
    </w:p>
    <w:p w14:paraId="692127B2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16"/>
          <w:szCs w:val="16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55C56118" w14:textId="77777777" w:rsidTr="00E05A13">
        <w:trPr>
          <w:trHeight w:val="963"/>
        </w:trPr>
        <w:tc>
          <w:tcPr>
            <w:tcW w:w="9568" w:type="dxa"/>
          </w:tcPr>
          <w:p w14:paraId="37FCCAE8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lastRenderedPageBreak/>
              <w:t>B3. Problemas y cambios en el plan de trabajo</w:t>
            </w:r>
          </w:p>
          <w:p w14:paraId="7800E7B1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Describa, en su caso, las dificultades y/o problemas que hayan podido surgir durante el desarrollo </w:t>
            </w:r>
            <w:r w:rsidR="008B0E4B">
              <w:rPr>
                <w:rFonts w:ascii="Arial" w:eastAsia="Times New Roman" w:hAnsi="Arial"/>
                <w:sz w:val="20"/>
                <w:szCs w:val="24"/>
                <w:lang w:eastAsia="es-ES"/>
              </w:rPr>
              <w:t>del proyecto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. Indique cualquier cambio que se haya producido respecto a los objetivos o el plan de </w:t>
            </w:r>
            <w:r w:rsidR="005F2C1A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trabajo inicialmente planteado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, así como las soluciones propuestas para resolverlos.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</w:t>
            </w:r>
          </w:p>
        </w:tc>
      </w:tr>
      <w:tr w:rsidR="0053395D" w:rsidRPr="0053395D" w14:paraId="0ABF9EB8" w14:textId="77777777" w:rsidTr="00E05A13">
        <w:tc>
          <w:tcPr>
            <w:tcW w:w="9568" w:type="dxa"/>
          </w:tcPr>
          <w:p w14:paraId="102AAFD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50A9521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7438A234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22A2D2DF" w14:textId="77777777" w:rsidTr="00E05A13">
        <w:tc>
          <w:tcPr>
            <w:tcW w:w="9568" w:type="dxa"/>
          </w:tcPr>
          <w:p w14:paraId="3BB388EC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B4. Colaboraciones con otros grupos de investigación directamente relacionadas con el proyecto</w:t>
            </w:r>
          </w:p>
          <w:p w14:paraId="71988C17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Relacione las colaboraciones con otros grupos de investigación y el valor añadido para el proyecto.</w:t>
            </w:r>
          </w:p>
          <w:p w14:paraId="04433DB4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Describa, si procede, el acceso a equipamientos o infraestructuras de otros grupos o instituciones.</w:t>
            </w:r>
          </w:p>
        </w:tc>
      </w:tr>
      <w:tr w:rsidR="0053395D" w:rsidRPr="0053395D" w14:paraId="6E148745" w14:textId="77777777" w:rsidTr="00E05A13">
        <w:tc>
          <w:tcPr>
            <w:tcW w:w="9568" w:type="dxa"/>
          </w:tcPr>
          <w:p w14:paraId="5B807C7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6B34D28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647E50D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5CEF942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249644C0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1F9508F3" w14:textId="77777777" w:rsidTr="00E05A13">
        <w:tc>
          <w:tcPr>
            <w:tcW w:w="9568" w:type="dxa"/>
          </w:tcPr>
          <w:p w14:paraId="33D835C5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B5. Colaboraciones con empresas o sectores socioeconómicos directamente relacionados con el proyecto</w:t>
            </w:r>
          </w:p>
          <w:p w14:paraId="08938D01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Relacione las colaboraciones con empresas o sectores socioeconómicos y el valor añadido que aporta al  proyecto.</w:t>
            </w:r>
          </w:p>
        </w:tc>
      </w:tr>
      <w:tr w:rsidR="0053395D" w:rsidRPr="0053395D" w14:paraId="249BCA66" w14:textId="77777777" w:rsidTr="00E05A13">
        <w:tc>
          <w:tcPr>
            <w:tcW w:w="9568" w:type="dxa"/>
          </w:tcPr>
          <w:p w14:paraId="338524D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5E3791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52AA370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670E248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07B07ADB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1865E832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7BD83535" w14:textId="77777777" w:rsidTr="00E05A13">
        <w:tc>
          <w:tcPr>
            <w:tcW w:w="9568" w:type="dxa"/>
          </w:tcPr>
          <w:p w14:paraId="1889885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B6. Actividades de internacionalización y otras colaboraciones relacionadas con el proyecto</w:t>
            </w:r>
          </w:p>
          <w:p w14:paraId="6F3FC0E6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Indique si ha colaborado con otros grupos o si ha concurrido y con qué resultado a alguna de las convocatorias de ayudas (proyectos, formación, infraestructuras, otros)</w:t>
            </w:r>
            <w:r w:rsidRPr="0053395D">
              <w:rPr>
                <w:rFonts w:ascii="Arial" w:eastAsia="Times New Roman" w:hAnsi="Arial" w:cs="Arial"/>
                <w:sz w:val="20"/>
                <w:szCs w:val="24"/>
                <w:lang w:eastAsia="es-ES"/>
              </w:rPr>
              <w:t xml:space="preserve"> de programas europeos y/o a otros programas internacionales en temáticas relacionadas con la de este proyecto. Indique el programa, socios, países y temática y, en su caso, financiación recibida.</w:t>
            </w:r>
          </w:p>
        </w:tc>
      </w:tr>
      <w:tr w:rsidR="0053395D" w:rsidRPr="0053395D" w14:paraId="61AE505B" w14:textId="77777777" w:rsidTr="00E05A13">
        <w:tc>
          <w:tcPr>
            <w:tcW w:w="9568" w:type="dxa"/>
          </w:tcPr>
          <w:p w14:paraId="307E239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72295DD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802854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53BF01A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774DAF36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7A47A9FE" w14:textId="77777777" w:rsidR="0053395D" w:rsidRPr="0053395D" w:rsidRDefault="0053395D" w:rsidP="0053395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C. Difusión de los resultados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2A516D63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53395D" w:rsidRPr="0053395D" w14:paraId="35D90F58" w14:textId="77777777" w:rsidTr="00E05A13">
        <w:tc>
          <w:tcPr>
            <w:tcW w:w="9568" w:type="dxa"/>
          </w:tcPr>
          <w:p w14:paraId="10DE290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C1. Publicaciones científico-técnicas (con peer-</w:t>
            </w:r>
            <w:proofErr w:type="spellStart"/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review</w:t>
            </w:r>
            <w:proofErr w:type="spellEnd"/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) derivadas </w:t>
            </w:r>
            <w:r w:rsidR="008B0E4B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del proyecto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y, en su caso, patentes</w:t>
            </w:r>
          </w:p>
        </w:tc>
      </w:tr>
      <w:tr w:rsidR="0053395D" w:rsidRPr="0053395D" w14:paraId="06CAC1A8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6AF9" w14:textId="77777777" w:rsidR="0053395D" w:rsidRPr="0053395D" w:rsidRDefault="0053395D" w:rsidP="0053395D">
            <w:pPr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Autores, títul</w:t>
            </w:r>
            <w:r w:rsidR="00C349DC">
              <w:rPr>
                <w:rFonts w:ascii="Arial" w:eastAsia="Times New Roman" w:hAnsi="Arial"/>
                <w:sz w:val="20"/>
                <w:szCs w:val="24"/>
                <w:lang w:eastAsia="es-ES"/>
              </w:rPr>
              <w:t>o, referencia de la publicación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…</w:t>
            </w:r>
          </w:p>
        </w:tc>
      </w:tr>
      <w:tr w:rsidR="0053395D" w:rsidRPr="0053395D" w14:paraId="67AD50E8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EC6D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941D363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0D5742E0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1B3187B1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</w:tcBorders>
          </w:tcPr>
          <w:p w14:paraId="7F05C3B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6EBED457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46E0" w14:textId="77777777" w:rsidR="0053395D" w:rsidRPr="0053395D" w:rsidRDefault="0053395D" w:rsidP="00943E34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C2. </w:t>
            </w:r>
            <w:r w:rsidR="00943E34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Otras publicaciones derivadas de colaboraciones mantenidas durante la ejecución </w:t>
            </w:r>
            <w:r w:rsidR="00943E34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del proyecto</w:t>
            </w:r>
            <w:r w:rsidR="00943E34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 y que pudieran ser relevantes para el mismo, así como artículos de divulgación libros y conferencias</w:t>
            </w:r>
          </w:p>
        </w:tc>
      </w:tr>
      <w:tr w:rsidR="0053395D" w:rsidRPr="0053395D" w14:paraId="5332D13D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0D0F" w14:textId="77777777" w:rsidR="0053395D" w:rsidRPr="0053395D" w:rsidDel="00885F73" w:rsidRDefault="00943E34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943E34">
              <w:rPr>
                <w:rFonts w:ascii="Arial" w:eastAsia="Times New Roman" w:hAnsi="Arial"/>
                <w:sz w:val="20"/>
                <w:szCs w:val="24"/>
                <w:lang w:eastAsia="es-ES"/>
              </w:rPr>
              <w:t>Autores, título,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referencia de la publicación…</w:t>
            </w:r>
          </w:p>
        </w:tc>
      </w:tr>
      <w:tr w:rsidR="0053395D" w:rsidRPr="0053395D" w14:paraId="00E1FC1A" w14:textId="77777777" w:rsidTr="00E05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F45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7D58808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746C43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7891128F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53395D" w:rsidRPr="0053395D" w14:paraId="46BD7A92" w14:textId="77777777" w:rsidTr="00E05A13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031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C3. </w:t>
            </w:r>
            <w:r w:rsidR="00943E34">
              <w:t xml:space="preserve"> </w:t>
            </w:r>
            <w:r w:rsidR="00943E34" w:rsidRPr="00943E34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Asistencia y presentaciones en congresos, conferencias o workshops relacionados con el proyecto</w:t>
            </w:r>
          </w:p>
        </w:tc>
      </w:tr>
      <w:tr w:rsidR="0053395D" w:rsidRPr="0053395D" w14:paraId="14E546E4" w14:textId="77777777" w:rsidTr="00E05A13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1E8F" w14:textId="77777777" w:rsidR="0053395D" w:rsidRPr="0053395D" w:rsidRDefault="00943E34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Nombre del congreso, tipo de comunicación (invitada, oral, póster), autores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, presentaciones realizadas…</w:t>
            </w:r>
          </w:p>
        </w:tc>
      </w:tr>
      <w:tr w:rsidR="0053395D" w:rsidRPr="0053395D" w14:paraId="262D6BA2" w14:textId="77777777" w:rsidTr="00E05A13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64E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5A73F39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2D54B84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40527553" w14:textId="04D6CE1D" w:rsidR="00FF4AE0" w:rsidRDefault="00FF4AE0" w:rsidP="00FF4AE0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FF4AE0" w:rsidRPr="0053395D" w14:paraId="5D82E489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B81C" w14:textId="77777777" w:rsidR="00FF4AE0" w:rsidRPr="0053395D" w:rsidRDefault="00FF4AE0" w:rsidP="00D9729E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C4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. </w:t>
            </w:r>
            <w:r>
              <w:t xml:space="preserve">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Estancias breves</w:t>
            </w:r>
          </w:p>
        </w:tc>
      </w:tr>
      <w:tr w:rsidR="00FF4AE0" w:rsidRPr="0053395D" w14:paraId="156D3915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37DC" w14:textId="514FFE06" w:rsidR="00FF4AE0" w:rsidRDefault="00FF4AE0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Estancias breves realizadas por el/la IP de la actuación y por el resto del personal que haya participado en actividades relacionadas con la misma (puntos 3º y 4</w:t>
            </w:r>
            <w:r w:rsidR="0027759A">
              <w:rPr>
                <w:rFonts w:ascii="Arial" w:eastAsia="Times New Roman" w:hAnsi="Arial"/>
                <w:sz w:val="20"/>
                <w:szCs w:val="24"/>
                <w:lang w:eastAsia="es-ES"/>
              </w:rPr>
              <w:t>º del apartado b del artículo 8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.3 de la convocatoria), justificando su necesidad para lograr los objetivos de la actuación. </w:t>
            </w:r>
            <w:r w:rsidRPr="00487D29"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  <w:t>Sólo de aquellas para</w:t>
            </w:r>
            <w:r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  <w:t xml:space="preserve"> las que </w:t>
            </w:r>
            <w:r w:rsidRPr="00487D29">
              <w:rPr>
                <w:rFonts w:ascii="Arial" w:eastAsia="Times New Roman" w:hAnsi="Arial"/>
                <w:sz w:val="20"/>
                <w:szCs w:val="24"/>
                <w:u w:val="single"/>
                <w:lang w:eastAsia="es-ES"/>
              </w:rPr>
              <w:t>se hayan justificado gastos asociados a la ayuda.</w:t>
            </w:r>
          </w:p>
          <w:p w14:paraId="1519AF78" w14:textId="77777777" w:rsidR="00FF4AE0" w:rsidRPr="0053395D" w:rsidRDefault="00FF4AE0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FF4AE0" w:rsidRPr="0053395D" w14:paraId="2E39A034" w14:textId="77777777" w:rsidTr="00D9729E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993C" w14:textId="77777777" w:rsidR="00FF4AE0" w:rsidRPr="0053395D" w:rsidRDefault="00FF4AE0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488A5046" w14:textId="77777777" w:rsidR="00FF4AE0" w:rsidRPr="0053395D" w:rsidRDefault="00FF4AE0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7D367BD5" w14:textId="77777777" w:rsidR="00FF4AE0" w:rsidRPr="0053395D" w:rsidRDefault="00FF4AE0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73C3AE40" w14:textId="77777777" w:rsidR="00FF4AE0" w:rsidRDefault="00FF4AE0" w:rsidP="00FF4AE0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FF4AE0" w:rsidRPr="0053395D" w14:paraId="76C8FBA5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B267" w14:textId="77777777" w:rsidR="00FF4AE0" w:rsidRPr="0053395D" w:rsidRDefault="00FF4AE0" w:rsidP="00D9729E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C5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. </w:t>
            </w:r>
            <w:r>
              <w:t xml:space="preserve"> 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G</w:t>
            </w:r>
            <w:r w:rsidRPr="00C349DC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estión de la pro</w:t>
            </w: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piedad industrial e intelectual</w:t>
            </w:r>
          </w:p>
        </w:tc>
      </w:tr>
      <w:tr w:rsidR="00FF4AE0" w:rsidRPr="0053395D" w14:paraId="7C3F9998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EE2B" w14:textId="77777777" w:rsidR="00FF4AE0" w:rsidRPr="0053395D" w:rsidRDefault="00FF4AE0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Desarrollo del plan de transferencia de resultados.</w:t>
            </w:r>
          </w:p>
        </w:tc>
      </w:tr>
      <w:tr w:rsidR="00FF4AE0" w:rsidRPr="0053395D" w14:paraId="4744FDA9" w14:textId="77777777" w:rsidTr="00D9729E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6257" w14:textId="77777777" w:rsidR="00FF4AE0" w:rsidRPr="0053395D" w:rsidRDefault="00FF4AE0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706D82D6" w14:textId="77777777" w:rsidR="00FF4AE0" w:rsidRPr="0053395D" w:rsidRDefault="00FF4AE0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44146C7" w14:textId="77777777" w:rsidR="00FF4AE0" w:rsidRPr="0053395D" w:rsidRDefault="00FF4AE0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6FB66219" w14:textId="217DD891" w:rsidR="0053592B" w:rsidRDefault="0053592B" w:rsidP="00730CC8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7134A08F" w14:textId="77777777" w:rsidR="00357562" w:rsidRDefault="00357562" w:rsidP="00357562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D. </w:t>
      </w:r>
      <w:r>
        <w:rPr>
          <w:rFonts w:ascii="Arial" w:eastAsia="Times New Roman" w:hAnsi="Arial" w:cs="Arial"/>
          <w:b/>
          <w:iCs/>
          <w:sz w:val="24"/>
          <w:szCs w:val="24"/>
          <w:lang w:eastAsia="es-ES"/>
        </w:rPr>
        <w:t>Equipo participante en la actuación</w:t>
      </w:r>
    </w:p>
    <w:p w14:paraId="0B0080F8" w14:textId="77777777" w:rsidR="00357562" w:rsidRDefault="00357562" w:rsidP="00357562">
      <w:pPr>
        <w:jc w:val="both"/>
        <w:rPr>
          <w:rFonts w:ascii="Arial" w:eastAsia="Times New Roman" w:hAnsi="Arial" w:cs="Arial"/>
          <w:iCs/>
          <w:sz w:val="20"/>
          <w:szCs w:val="24"/>
          <w:lang w:eastAsia="es-ES"/>
        </w:rPr>
      </w:pPr>
      <w:r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Incluir una lista de las personas que han participado en el proyecto y </w:t>
      </w:r>
      <w:r w:rsidRPr="00FE0627">
        <w:rPr>
          <w:rFonts w:ascii="Arial" w:eastAsia="Times New Roman" w:hAnsi="Arial" w:cs="Arial"/>
          <w:iCs/>
          <w:sz w:val="20"/>
          <w:szCs w:val="24"/>
          <w:u w:val="single"/>
          <w:lang w:eastAsia="es-ES"/>
        </w:rPr>
        <w:t>que han justificado gastos asociados a la ayuda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>, exceptuando el/la IP y el personal contratado con cargo a la ayuda, indicando su relación y/o vinculación laboral con la entidad beneficiaria, explicando las actividades relacionadas con la actuación en las que han participado y justificando la necesidad de su participación para conseguir los objetivos de la ayuda. Indicar los gastos asociados a la ayuda que se han justificado relacionados con la participación de cada una de estas personas.</w:t>
      </w:r>
    </w:p>
    <w:tbl>
      <w:tblPr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"/>
        <w:gridCol w:w="1252"/>
        <w:gridCol w:w="2308"/>
        <w:gridCol w:w="2102"/>
        <w:gridCol w:w="2268"/>
        <w:gridCol w:w="1718"/>
      </w:tblGrid>
      <w:tr w:rsidR="00357562" w:rsidRPr="0053395D" w14:paraId="4A124CCC" w14:textId="77777777" w:rsidTr="00D9729E">
        <w:tc>
          <w:tcPr>
            <w:tcW w:w="5926" w:type="dxa"/>
            <w:gridSpan w:val="4"/>
          </w:tcPr>
          <w:p w14:paraId="2D6056AD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P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ersonal</w:t>
            </w:r>
            <w:r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que ha participado en el proyecto</w:t>
            </w:r>
          </w:p>
        </w:tc>
        <w:tc>
          <w:tcPr>
            <w:tcW w:w="2268" w:type="dxa"/>
          </w:tcPr>
          <w:p w14:paraId="63EA079B" w14:textId="77777777" w:rsidR="00357562" w:rsidRDefault="00357562" w:rsidP="00D9729E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</w:tcPr>
          <w:p w14:paraId="2432C091" w14:textId="77777777" w:rsidR="00357562" w:rsidRDefault="00357562" w:rsidP="00D9729E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</w:tr>
      <w:tr w:rsidR="00357562" w:rsidRPr="0053395D" w14:paraId="4837509E" w14:textId="77777777" w:rsidTr="00D9729E">
        <w:tc>
          <w:tcPr>
            <w:tcW w:w="264" w:type="dxa"/>
          </w:tcPr>
          <w:p w14:paraId="3B190AF2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52" w:type="dxa"/>
            <w:vAlign w:val="center"/>
          </w:tcPr>
          <w:p w14:paraId="4AC5C1C7" w14:textId="77777777" w:rsidR="00357562" w:rsidRPr="0053395D" w:rsidRDefault="00357562" w:rsidP="00D9729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Nombre</w:t>
            </w: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 xml:space="preserve"> y apellidos</w:t>
            </w:r>
          </w:p>
        </w:tc>
        <w:tc>
          <w:tcPr>
            <w:tcW w:w="2308" w:type="dxa"/>
            <w:vAlign w:val="center"/>
          </w:tcPr>
          <w:p w14:paraId="1FA7BD4C" w14:textId="77777777" w:rsidR="00357562" w:rsidRPr="0053395D" w:rsidRDefault="00357562" w:rsidP="00D9729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Relación/vinculación</w:t>
            </w: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 xml:space="preserve"> laboral</w:t>
            </w:r>
          </w:p>
        </w:tc>
        <w:tc>
          <w:tcPr>
            <w:tcW w:w="2102" w:type="dxa"/>
            <w:vAlign w:val="center"/>
          </w:tcPr>
          <w:p w14:paraId="0115C376" w14:textId="77777777" w:rsidR="00357562" w:rsidRPr="0053395D" w:rsidRDefault="00357562" w:rsidP="00D9729E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Actividades realizadas</w:t>
            </w:r>
          </w:p>
        </w:tc>
        <w:tc>
          <w:tcPr>
            <w:tcW w:w="2268" w:type="dxa"/>
          </w:tcPr>
          <w:p w14:paraId="3AF837D8" w14:textId="77777777" w:rsidR="00357562" w:rsidRDefault="00357562" w:rsidP="00D9729E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Necesidad de su participación</w:t>
            </w:r>
          </w:p>
        </w:tc>
        <w:tc>
          <w:tcPr>
            <w:tcW w:w="1718" w:type="dxa"/>
          </w:tcPr>
          <w:p w14:paraId="5F83393A" w14:textId="77777777" w:rsidR="00357562" w:rsidRDefault="00357562" w:rsidP="00D9729E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Gastos justificados</w:t>
            </w:r>
          </w:p>
        </w:tc>
      </w:tr>
      <w:tr w:rsidR="00357562" w:rsidRPr="0053395D" w14:paraId="7B58F45E" w14:textId="77777777" w:rsidTr="00D9729E">
        <w:tc>
          <w:tcPr>
            <w:tcW w:w="264" w:type="dxa"/>
          </w:tcPr>
          <w:p w14:paraId="0D1CA27B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252" w:type="dxa"/>
          </w:tcPr>
          <w:p w14:paraId="1E91FD6F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61B4605E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</w:tcPr>
          <w:p w14:paraId="5FE1D634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</w:tcPr>
          <w:p w14:paraId="75E383D8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</w:tcPr>
          <w:p w14:paraId="3445F872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357562" w:rsidRPr="0053395D" w14:paraId="285921EE" w14:textId="77777777" w:rsidTr="00D9729E">
        <w:tc>
          <w:tcPr>
            <w:tcW w:w="264" w:type="dxa"/>
          </w:tcPr>
          <w:p w14:paraId="1EA3BAE1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252" w:type="dxa"/>
          </w:tcPr>
          <w:p w14:paraId="0A44FF9E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140EF484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1CC73490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1382C2A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03031569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357562" w:rsidRPr="0053395D" w14:paraId="004A9836" w14:textId="77777777" w:rsidTr="00D9729E">
        <w:tc>
          <w:tcPr>
            <w:tcW w:w="264" w:type="dxa"/>
          </w:tcPr>
          <w:p w14:paraId="7E77778F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3</w:t>
            </w:r>
          </w:p>
        </w:tc>
        <w:tc>
          <w:tcPr>
            <w:tcW w:w="1252" w:type="dxa"/>
          </w:tcPr>
          <w:p w14:paraId="4832A076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59429DEA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6BB10C0C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22813BC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5689D203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357562" w:rsidRPr="0053395D" w14:paraId="083632A2" w14:textId="77777777" w:rsidTr="00D9729E">
        <w:tc>
          <w:tcPr>
            <w:tcW w:w="264" w:type="dxa"/>
          </w:tcPr>
          <w:p w14:paraId="48BDEEF0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4</w:t>
            </w:r>
          </w:p>
        </w:tc>
        <w:tc>
          <w:tcPr>
            <w:tcW w:w="1252" w:type="dxa"/>
          </w:tcPr>
          <w:p w14:paraId="3984442E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22387C84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6C0DABB1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3809A0A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57A24B79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357562" w:rsidRPr="0053395D" w14:paraId="3B68274E" w14:textId="77777777" w:rsidTr="00D9729E">
        <w:tc>
          <w:tcPr>
            <w:tcW w:w="264" w:type="dxa"/>
          </w:tcPr>
          <w:p w14:paraId="224123E1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5</w:t>
            </w:r>
          </w:p>
        </w:tc>
        <w:tc>
          <w:tcPr>
            <w:tcW w:w="1252" w:type="dxa"/>
          </w:tcPr>
          <w:p w14:paraId="380A3CF7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7BD19B7B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3346B006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9DBB736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3D107513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357562" w:rsidRPr="0053395D" w14:paraId="0249ECC3" w14:textId="77777777" w:rsidTr="00D9729E">
        <w:tc>
          <w:tcPr>
            <w:tcW w:w="264" w:type="dxa"/>
          </w:tcPr>
          <w:p w14:paraId="25B8A72A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6</w:t>
            </w:r>
          </w:p>
        </w:tc>
        <w:tc>
          <w:tcPr>
            <w:tcW w:w="1252" w:type="dxa"/>
          </w:tcPr>
          <w:p w14:paraId="37F1C934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308" w:type="dxa"/>
          </w:tcPr>
          <w:p w14:paraId="51C0ACA7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14:paraId="67AC578F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9A8016F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718" w:type="dxa"/>
            <w:tcBorders>
              <w:right w:val="single" w:sz="4" w:space="0" w:color="auto"/>
            </w:tcBorders>
          </w:tcPr>
          <w:p w14:paraId="1D4BDC2A" w14:textId="77777777" w:rsidR="00357562" w:rsidRPr="0053395D" w:rsidRDefault="00357562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73E9F3A3" w14:textId="77777777" w:rsidR="00357562" w:rsidRDefault="00357562" w:rsidP="00730CC8">
      <w:pPr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66E05998" w14:textId="17C5302B" w:rsidR="00A81513" w:rsidRDefault="00357562" w:rsidP="00917BAB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ES"/>
        </w:rPr>
        <w:t>E</w:t>
      </w:r>
      <w:r w:rsidR="0053395D"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. Gastos realizados durante el periodo de ejecución </w:t>
      </w:r>
      <w:r w:rsidR="008B0E4B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del proyecto</w:t>
      </w:r>
    </w:p>
    <w:p w14:paraId="02D5B193" w14:textId="77777777" w:rsidR="00917BAB" w:rsidRPr="00A81513" w:rsidRDefault="00917BAB" w:rsidP="00917BAB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47D9FA07" w14:textId="77777777" w:rsidR="0053395D" w:rsidRPr="0053592B" w:rsidRDefault="0053395D" w:rsidP="0053395D">
      <w:pPr>
        <w:spacing w:after="0" w:line="240" w:lineRule="auto"/>
        <w:ind w:right="283"/>
        <w:jc w:val="both"/>
        <w:rPr>
          <w:rFonts w:ascii="Arial" w:eastAsia="Times New Roman" w:hAnsi="Arial" w:cs="Arial"/>
          <w:iCs/>
          <w:sz w:val="20"/>
          <w:szCs w:val="24"/>
          <w:lang w:eastAsia="es-ES"/>
        </w:rPr>
      </w:pP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Debe cumplimentarse este apartado </w:t>
      </w:r>
      <w:r w:rsidRPr="0053592B">
        <w:rPr>
          <w:rFonts w:ascii="Arial" w:eastAsia="Times New Roman" w:hAnsi="Arial" w:cs="Arial"/>
          <w:b/>
          <w:iCs/>
          <w:sz w:val="20"/>
          <w:szCs w:val="24"/>
          <w:lang w:eastAsia="es-ES"/>
        </w:rPr>
        <w:t>independientemente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de la justificación económica enviada por la entidad. Se deben incluir los principales conceptos de gastos con su importe, no el desglose de las facturas </w:t>
      </w:r>
      <w:r w:rsidR="008B0E4B"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>del proyecto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>, para valorar su adecuación a los objetivos y activid</w:t>
      </w:r>
      <w:r w:rsidR="009E438F"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>ades realizadas en el proyecto.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Es </w:t>
      </w:r>
      <w:r w:rsidRPr="0053592B">
        <w:rPr>
          <w:rFonts w:ascii="Arial" w:eastAsia="Times New Roman" w:hAnsi="Arial" w:cs="Arial"/>
          <w:b/>
          <w:iCs/>
          <w:sz w:val="20"/>
          <w:szCs w:val="24"/>
          <w:lang w:eastAsia="es-ES"/>
        </w:rPr>
        <w:t>indispensable</w:t>
      </w:r>
      <w:r w:rsidRPr="0053592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especificar si el gasto estaba previsto en la solicitud original.</w:t>
      </w:r>
    </w:p>
    <w:p w14:paraId="1059C845" w14:textId="77777777" w:rsidR="0053395D" w:rsidRPr="0053395D" w:rsidRDefault="0053395D" w:rsidP="0053395D">
      <w:pPr>
        <w:spacing w:after="0" w:line="240" w:lineRule="auto"/>
        <w:ind w:right="283"/>
        <w:jc w:val="both"/>
        <w:rPr>
          <w:rFonts w:ascii="Arial" w:eastAsia="Times New Roman" w:hAnsi="Arial" w:cs="Arial"/>
          <w:iCs/>
          <w:color w:val="FF0000"/>
          <w:sz w:val="20"/>
          <w:szCs w:val="24"/>
          <w:lang w:eastAsia="es-ES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1318"/>
        <w:gridCol w:w="1842"/>
        <w:gridCol w:w="2552"/>
        <w:gridCol w:w="1559"/>
        <w:gridCol w:w="1912"/>
      </w:tblGrid>
      <w:tr w:rsidR="0053395D" w:rsidRPr="0053395D" w14:paraId="0BF2D081" w14:textId="77777777" w:rsidTr="00E05A13">
        <w:tc>
          <w:tcPr>
            <w:tcW w:w="7583" w:type="dxa"/>
            <w:gridSpan w:val="5"/>
          </w:tcPr>
          <w:p w14:paraId="5F64BDDB" w14:textId="00635D5A" w:rsidR="0053395D" w:rsidRPr="0053395D" w:rsidRDefault="00357562" w:rsidP="00784CF9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1.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</w:t>
            </w:r>
            <w:r w:rsidR="00784CF9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Costes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de personal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(indique número de personas, situación laboral y función desempeñada)</w:t>
            </w:r>
          </w:p>
        </w:tc>
        <w:tc>
          <w:tcPr>
            <w:tcW w:w="1912" w:type="dxa"/>
          </w:tcPr>
          <w:p w14:paraId="36D45CA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Previsto en la sol. original (S/N)</w:t>
            </w:r>
          </w:p>
        </w:tc>
      </w:tr>
      <w:tr w:rsidR="0053395D" w:rsidRPr="0053395D" w14:paraId="23FC08CD" w14:textId="77777777" w:rsidTr="00E05A13">
        <w:tc>
          <w:tcPr>
            <w:tcW w:w="312" w:type="dxa"/>
          </w:tcPr>
          <w:p w14:paraId="7D359EE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318" w:type="dxa"/>
            <w:vAlign w:val="center"/>
          </w:tcPr>
          <w:p w14:paraId="0D1F07E6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Nombre</w:t>
            </w:r>
          </w:p>
        </w:tc>
        <w:tc>
          <w:tcPr>
            <w:tcW w:w="1842" w:type="dxa"/>
            <w:vAlign w:val="center"/>
          </w:tcPr>
          <w:p w14:paraId="7A7ECAB5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Situación laboral</w:t>
            </w:r>
          </w:p>
        </w:tc>
        <w:tc>
          <w:tcPr>
            <w:tcW w:w="2552" w:type="dxa"/>
            <w:vAlign w:val="center"/>
          </w:tcPr>
          <w:p w14:paraId="6D337EE2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Función desempeñada</w:t>
            </w:r>
          </w:p>
        </w:tc>
        <w:tc>
          <w:tcPr>
            <w:tcW w:w="1559" w:type="dxa"/>
            <w:vAlign w:val="center"/>
          </w:tcPr>
          <w:p w14:paraId="6B978B20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912" w:type="dxa"/>
            <w:tcBorders>
              <w:bottom w:val="single" w:sz="4" w:space="0" w:color="auto"/>
            </w:tcBorders>
            <w:vAlign w:val="center"/>
          </w:tcPr>
          <w:p w14:paraId="2FC1418A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  <w:tr w:rsidR="0053395D" w:rsidRPr="0053395D" w14:paraId="3B8211BF" w14:textId="77777777" w:rsidTr="00E05A13">
        <w:tc>
          <w:tcPr>
            <w:tcW w:w="312" w:type="dxa"/>
          </w:tcPr>
          <w:p w14:paraId="16EA66C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318" w:type="dxa"/>
          </w:tcPr>
          <w:p w14:paraId="3974E27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2" w:type="dxa"/>
          </w:tcPr>
          <w:p w14:paraId="5421B03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552" w:type="dxa"/>
          </w:tcPr>
          <w:p w14:paraId="2B725A3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CFCC6B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685FBA7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highlight w:val="yellow"/>
                <w:lang w:eastAsia="es-ES"/>
              </w:rPr>
            </w:pPr>
          </w:p>
        </w:tc>
      </w:tr>
      <w:tr w:rsidR="0053395D" w:rsidRPr="0053395D" w14:paraId="1F2748BA" w14:textId="77777777" w:rsidTr="00E05A13">
        <w:tc>
          <w:tcPr>
            <w:tcW w:w="312" w:type="dxa"/>
          </w:tcPr>
          <w:p w14:paraId="07EF990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lastRenderedPageBreak/>
              <w:t>2</w:t>
            </w:r>
          </w:p>
        </w:tc>
        <w:tc>
          <w:tcPr>
            <w:tcW w:w="1318" w:type="dxa"/>
          </w:tcPr>
          <w:p w14:paraId="0DCEE78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2" w:type="dxa"/>
          </w:tcPr>
          <w:p w14:paraId="559415A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552" w:type="dxa"/>
          </w:tcPr>
          <w:p w14:paraId="2D0FA70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C88491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712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4DDA558B" w14:textId="77777777" w:rsidTr="00E05A13">
        <w:tc>
          <w:tcPr>
            <w:tcW w:w="6024" w:type="dxa"/>
            <w:gridSpan w:val="4"/>
            <w:tcBorders>
              <w:top w:val="double" w:sz="4" w:space="0" w:color="auto"/>
            </w:tcBorders>
          </w:tcPr>
          <w:p w14:paraId="411DD3B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gastos de personal: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14:paraId="304F427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B65B5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4C109FF8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1119"/>
        <w:gridCol w:w="4536"/>
        <w:gridCol w:w="1559"/>
        <w:gridCol w:w="1843"/>
      </w:tblGrid>
      <w:tr w:rsidR="0053395D" w:rsidRPr="0053395D" w14:paraId="08E16921" w14:textId="77777777" w:rsidTr="00E05A13">
        <w:tc>
          <w:tcPr>
            <w:tcW w:w="9426" w:type="dxa"/>
            <w:gridSpan w:val="5"/>
          </w:tcPr>
          <w:p w14:paraId="34D5CB34" w14:textId="5A08C1C7" w:rsidR="0053395D" w:rsidRPr="0053395D" w:rsidRDefault="00357562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2.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Material inventariable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el material adquirido) </w:t>
            </w:r>
          </w:p>
        </w:tc>
      </w:tr>
      <w:tr w:rsidR="0053395D" w:rsidRPr="0053395D" w14:paraId="1CDDA080" w14:textId="77777777" w:rsidTr="00E05A13">
        <w:tc>
          <w:tcPr>
            <w:tcW w:w="369" w:type="dxa"/>
          </w:tcPr>
          <w:p w14:paraId="4A8AC54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19" w:type="dxa"/>
            <w:vAlign w:val="center"/>
          </w:tcPr>
          <w:p w14:paraId="48BFB1D3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Equipo</w:t>
            </w:r>
          </w:p>
        </w:tc>
        <w:tc>
          <w:tcPr>
            <w:tcW w:w="4536" w:type="dxa"/>
            <w:vAlign w:val="center"/>
          </w:tcPr>
          <w:p w14:paraId="7D15D4D9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Descripción del equipo</w:t>
            </w:r>
          </w:p>
        </w:tc>
        <w:tc>
          <w:tcPr>
            <w:tcW w:w="1559" w:type="dxa"/>
            <w:vAlign w:val="center"/>
          </w:tcPr>
          <w:p w14:paraId="499389EF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843" w:type="dxa"/>
            <w:vAlign w:val="center"/>
          </w:tcPr>
          <w:p w14:paraId="3C1F6E77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Previsto en la sol. inicial (S/N)</w:t>
            </w:r>
          </w:p>
        </w:tc>
      </w:tr>
      <w:tr w:rsidR="0053395D" w:rsidRPr="0053395D" w14:paraId="59FEFD95" w14:textId="77777777" w:rsidTr="00E05A13">
        <w:tc>
          <w:tcPr>
            <w:tcW w:w="369" w:type="dxa"/>
          </w:tcPr>
          <w:p w14:paraId="7D631D1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119" w:type="dxa"/>
          </w:tcPr>
          <w:p w14:paraId="5E6036A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4536" w:type="dxa"/>
          </w:tcPr>
          <w:p w14:paraId="2C1E689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259EFEE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5FA50D6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14F38756" w14:textId="77777777" w:rsidTr="00E05A13">
        <w:tc>
          <w:tcPr>
            <w:tcW w:w="369" w:type="dxa"/>
          </w:tcPr>
          <w:p w14:paraId="2653119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119" w:type="dxa"/>
          </w:tcPr>
          <w:p w14:paraId="5BD6031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4536" w:type="dxa"/>
          </w:tcPr>
          <w:p w14:paraId="3C40E57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20AFDFD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162B449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132A498B" w14:textId="77777777" w:rsidTr="00E05A13">
        <w:tc>
          <w:tcPr>
            <w:tcW w:w="6024" w:type="dxa"/>
            <w:gridSpan w:val="3"/>
            <w:tcBorders>
              <w:top w:val="double" w:sz="4" w:space="0" w:color="auto"/>
            </w:tcBorders>
          </w:tcPr>
          <w:p w14:paraId="5D9BBB5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gastos material inventariable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3A6EF54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14:paraId="4DC4D4F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5854161D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b/>
          <w:color w:val="FF0000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5655"/>
        <w:gridCol w:w="1559"/>
        <w:gridCol w:w="1843"/>
      </w:tblGrid>
      <w:tr w:rsidR="0053395D" w:rsidRPr="0053395D" w14:paraId="55BC080A" w14:textId="77777777" w:rsidTr="00E05A13">
        <w:tc>
          <w:tcPr>
            <w:tcW w:w="9426" w:type="dxa"/>
            <w:gridSpan w:val="4"/>
          </w:tcPr>
          <w:p w14:paraId="2CE12E5A" w14:textId="16360815" w:rsidR="0053395D" w:rsidRPr="0053395D" w:rsidRDefault="00357562" w:rsidP="005339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3. 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Material fungible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el tipo de material por concepto o partida, p. ej., reactivos, material de laboratorio, consumibles informáticos, etc.</w:t>
            </w:r>
            <w:r w:rsidR="0015657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excluyendo material de oficina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)</w:t>
            </w:r>
          </w:p>
        </w:tc>
      </w:tr>
      <w:tr w:rsidR="0053395D" w:rsidRPr="0053395D" w14:paraId="2BCE7D74" w14:textId="77777777" w:rsidTr="00E05A13">
        <w:tc>
          <w:tcPr>
            <w:tcW w:w="369" w:type="dxa"/>
          </w:tcPr>
          <w:p w14:paraId="298D3D3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5655" w:type="dxa"/>
            <w:vAlign w:val="center"/>
          </w:tcPr>
          <w:p w14:paraId="2A71B801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1559" w:type="dxa"/>
            <w:vAlign w:val="center"/>
          </w:tcPr>
          <w:p w14:paraId="67ACB61C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843" w:type="dxa"/>
            <w:vAlign w:val="center"/>
          </w:tcPr>
          <w:p w14:paraId="67D32F67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Previsto en la sol. inicial (S/N)</w:t>
            </w:r>
          </w:p>
        </w:tc>
      </w:tr>
      <w:tr w:rsidR="0053395D" w:rsidRPr="0053395D" w14:paraId="36F99DA9" w14:textId="77777777" w:rsidTr="00E05A13">
        <w:tc>
          <w:tcPr>
            <w:tcW w:w="369" w:type="dxa"/>
          </w:tcPr>
          <w:p w14:paraId="2BAF885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5655" w:type="dxa"/>
          </w:tcPr>
          <w:p w14:paraId="080EF44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40BD62B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3C80DF0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00E4CDA2" w14:textId="77777777" w:rsidTr="00E05A13">
        <w:tc>
          <w:tcPr>
            <w:tcW w:w="369" w:type="dxa"/>
          </w:tcPr>
          <w:p w14:paraId="21222F1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5655" w:type="dxa"/>
          </w:tcPr>
          <w:p w14:paraId="377659C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59" w:type="dxa"/>
          </w:tcPr>
          <w:p w14:paraId="525E225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</w:tcPr>
          <w:p w14:paraId="00596783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588F7EAC" w14:textId="77777777" w:rsidTr="00E05A13">
        <w:tc>
          <w:tcPr>
            <w:tcW w:w="6024" w:type="dxa"/>
            <w:gridSpan w:val="2"/>
            <w:tcBorders>
              <w:top w:val="double" w:sz="4" w:space="0" w:color="auto"/>
            </w:tcBorders>
          </w:tcPr>
          <w:p w14:paraId="64B1667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gastos material </w:t>
            </w:r>
            <w:r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fungible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04B3D3C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14:paraId="01D1615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13FB7E4E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"/>
        <w:gridCol w:w="1574"/>
        <w:gridCol w:w="3110"/>
        <w:gridCol w:w="1275"/>
        <w:gridCol w:w="1985"/>
        <w:gridCol w:w="1134"/>
      </w:tblGrid>
      <w:tr w:rsidR="0053395D" w:rsidRPr="0053395D" w14:paraId="73270059" w14:textId="77777777" w:rsidTr="00E05A13">
        <w:tc>
          <w:tcPr>
            <w:tcW w:w="9426" w:type="dxa"/>
            <w:gridSpan w:val="6"/>
          </w:tcPr>
          <w:p w14:paraId="32293D72" w14:textId="2BC31F5E" w:rsidR="0053395D" w:rsidRPr="0053395D" w:rsidRDefault="00357562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4. 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Viajes y dietas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(describa la actividad y la persona que ha originado el gasto descrito). Debe incluir aquí los gastos derivados de la asistencia a congresos, conferencias, colaboraciones.</w:t>
            </w:r>
          </w:p>
        </w:tc>
      </w:tr>
      <w:tr w:rsidR="0053395D" w:rsidRPr="0053395D" w14:paraId="25FF0240" w14:textId="77777777" w:rsidTr="00E05A13">
        <w:tc>
          <w:tcPr>
            <w:tcW w:w="348" w:type="dxa"/>
          </w:tcPr>
          <w:p w14:paraId="3A45508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74" w:type="dxa"/>
            <w:vAlign w:val="center"/>
          </w:tcPr>
          <w:p w14:paraId="102FA1DE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3110" w:type="dxa"/>
            <w:vAlign w:val="center"/>
          </w:tcPr>
          <w:p w14:paraId="0E616C10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Relación con el proyecto</w:t>
            </w:r>
          </w:p>
        </w:tc>
        <w:tc>
          <w:tcPr>
            <w:tcW w:w="1275" w:type="dxa"/>
            <w:vAlign w:val="center"/>
          </w:tcPr>
          <w:p w14:paraId="4A7B4DF2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1985" w:type="dxa"/>
            <w:vAlign w:val="center"/>
          </w:tcPr>
          <w:p w14:paraId="776A163A" w14:textId="77777777" w:rsidR="0053395D" w:rsidRPr="0053395D" w:rsidRDefault="0048053F" w:rsidP="0053395D">
            <w:pPr>
              <w:spacing w:after="0" w:line="240" w:lineRule="auto"/>
              <w:ind w:left="71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proofErr w:type="spellStart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Nombre</w:t>
            </w:r>
            <w:proofErr w:type="spellEnd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</w:t>
            </w:r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del participante</w:t>
            </w:r>
          </w:p>
        </w:tc>
        <w:tc>
          <w:tcPr>
            <w:tcW w:w="1134" w:type="dxa"/>
            <w:vAlign w:val="center"/>
          </w:tcPr>
          <w:p w14:paraId="3BE39CB1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Previsto en sol. original (S/N)</w:t>
            </w:r>
          </w:p>
        </w:tc>
      </w:tr>
      <w:tr w:rsidR="0053395D" w:rsidRPr="0053395D" w14:paraId="4E861E82" w14:textId="77777777" w:rsidTr="00E05A13">
        <w:tc>
          <w:tcPr>
            <w:tcW w:w="348" w:type="dxa"/>
          </w:tcPr>
          <w:p w14:paraId="430623D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574" w:type="dxa"/>
          </w:tcPr>
          <w:p w14:paraId="5D990F9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0" w:type="dxa"/>
          </w:tcPr>
          <w:p w14:paraId="53F73D8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4F00A76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85" w:type="dxa"/>
          </w:tcPr>
          <w:p w14:paraId="672222A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34" w:type="dxa"/>
          </w:tcPr>
          <w:p w14:paraId="2399636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6513BB2D" w14:textId="77777777" w:rsidTr="00E05A13">
        <w:tc>
          <w:tcPr>
            <w:tcW w:w="348" w:type="dxa"/>
          </w:tcPr>
          <w:p w14:paraId="0A4D49C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574" w:type="dxa"/>
          </w:tcPr>
          <w:p w14:paraId="52133380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0" w:type="dxa"/>
          </w:tcPr>
          <w:p w14:paraId="45AB8CC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614512AC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985" w:type="dxa"/>
          </w:tcPr>
          <w:p w14:paraId="31EA42E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34" w:type="dxa"/>
          </w:tcPr>
          <w:p w14:paraId="0315596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4A4F003E" w14:textId="77777777" w:rsidTr="00E05A13">
        <w:tc>
          <w:tcPr>
            <w:tcW w:w="5032" w:type="dxa"/>
            <w:gridSpan w:val="3"/>
            <w:tcBorders>
              <w:top w:val="double" w:sz="4" w:space="0" w:color="auto"/>
            </w:tcBorders>
          </w:tcPr>
          <w:p w14:paraId="4100A9B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Total viajes y dietas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14:paraId="517C497E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1985" w:type="dxa"/>
            <w:tcBorders>
              <w:bottom w:val="nil"/>
              <w:right w:val="nil"/>
            </w:tcBorders>
          </w:tcPr>
          <w:p w14:paraId="281C497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603AC97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53C91E98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"/>
        <w:gridCol w:w="1594"/>
        <w:gridCol w:w="3119"/>
        <w:gridCol w:w="1275"/>
        <w:gridCol w:w="2041"/>
        <w:gridCol w:w="1147"/>
      </w:tblGrid>
      <w:tr w:rsidR="0053395D" w:rsidRPr="0053395D" w14:paraId="65CFE94F" w14:textId="77777777" w:rsidTr="00E05A13">
        <w:trPr>
          <w:trHeight w:val="280"/>
        </w:trPr>
        <w:tc>
          <w:tcPr>
            <w:tcW w:w="9495" w:type="dxa"/>
            <w:gridSpan w:val="6"/>
          </w:tcPr>
          <w:p w14:paraId="65A77F6A" w14:textId="2FAADCE1" w:rsidR="0053395D" w:rsidRPr="0053395D" w:rsidRDefault="00357562" w:rsidP="0053395D">
            <w:pPr>
              <w:spacing w:after="0" w:line="240" w:lineRule="auto"/>
              <w:jc w:val="both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5. 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Otros gastos 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(describa la actividad y la persona que ha originado el gasto descrito)</w:t>
            </w:r>
          </w:p>
        </w:tc>
      </w:tr>
      <w:tr w:rsidR="0053395D" w:rsidRPr="0053395D" w14:paraId="53D07C37" w14:textId="77777777" w:rsidTr="00E05A13">
        <w:tc>
          <w:tcPr>
            <w:tcW w:w="319" w:type="dxa"/>
          </w:tcPr>
          <w:p w14:paraId="743679C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594" w:type="dxa"/>
            <w:vAlign w:val="center"/>
          </w:tcPr>
          <w:p w14:paraId="68EBA235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Concepto</w:t>
            </w:r>
          </w:p>
        </w:tc>
        <w:tc>
          <w:tcPr>
            <w:tcW w:w="3119" w:type="dxa"/>
            <w:vAlign w:val="center"/>
          </w:tcPr>
          <w:p w14:paraId="32BACB75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Relación con el proyecto</w:t>
            </w:r>
          </w:p>
        </w:tc>
        <w:tc>
          <w:tcPr>
            <w:tcW w:w="1275" w:type="dxa"/>
            <w:vAlign w:val="center"/>
          </w:tcPr>
          <w:p w14:paraId="431C192D" w14:textId="77777777" w:rsidR="0053395D" w:rsidRPr="0053395D" w:rsidRDefault="0053395D" w:rsidP="0053395D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</w:p>
        </w:tc>
        <w:tc>
          <w:tcPr>
            <w:tcW w:w="2041" w:type="dxa"/>
            <w:vAlign w:val="center"/>
          </w:tcPr>
          <w:p w14:paraId="27FEACBD" w14:textId="77777777" w:rsidR="0053395D" w:rsidRPr="0053395D" w:rsidRDefault="0048053F" w:rsidP="0053395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4"/>
                <w:lang w:val="pt-BR" w:eastAsia="es-ES"/>
              </w:rPr>
            </w:pPr>
            <w:proofErr w:type="spellStart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Nombre</w:t>
            </w:r>
            <w:proofErr w:type="spellEnd"/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 </w:t>
            </w:r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del participante</w:t>
            </w:r>
          </w:p>
        </w:tc>
        <w:tc>
          <w:tcPr>
            <w:tcW w:w="1147" w:type="dxa"/>
            <w:vAlign w:val="center"/>
          </w:tcPr>
          <w:p w14:paraId="70359CE2" w14:textId="77777777" w:rsidR="0053395D" w:rsidRPr="0053395D" w:rsidRDefault="0048053F" w:rsidP="0053395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 xml:space="preserve">Previsto </w:t>
            </w:r>
            <w:r w:rsidR="0053395D"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val="pt-BR" w:eastAsia="es-ES"/>
              </w:rPr>
              <w:t>en la sol. original (S/N)</w:t>
            </w:r>
          </w:p>
        </w:tc>
      </w:tr>
      <w:tr w:rsidR="0053395D" w:rsidRPr="0053395D" w14:paraId="0E87815A" w14:textId="77777777" w:rsidTr="00E05A13">
        <w:tc>
          <w:tcPr>
            <w:tcW w:w="319" w:type="dxa"/>
          </w:tcPr>
          <w:p w14:paraId="003A3C6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1</w:t>
            </w:r>
          </w:p>
        </w:tc>
        <w:tc>
          <w:tcPr>
            <w:tcW w:w="1594" w:type="dxa"/>
          </w:tcPr>
          <w:p w14:paraId="552BD68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9" w:type="dxa"/>
          </w:tcPr>
          <w:p w14:paraId="0DD262E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5B28CF9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041" w:type="dxa"/>
          </w:tcPr>
          <w:p w14:paraId="47B0E35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47" w:type="dxa"/>
          </w:tcPr>
          <w:p w14:paraId="680E7AB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460B905A" w14:textId="77777777" w:rsidTr="00E05A13">
        <w:tc>
          <w:tcPr>
            <w:tcW w:w="319" w:type="dxa"/>
          </w:tcPr>
          <w:p w14:paraId="7F7A014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2</w:t>
            </w:r>
          </w:p>
        </w:tc>
        <w:tc>
          <w:tcPr>
            <w:tcW w:w="1594" w:type="dxa"/>
          </w:tcPr>
          <w:p w14:paraId="068F1739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3119" w:type="dxa"/>
          </w:tcPr>
          <w:p w14:paraId="3A7A9BE1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275" w:type="dxa"/>
          </w:tcPr>
          <w:p w14:paraId="0CBAED18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2041" w:type="dxa"/>
          </w:tcPr>
          <w:p w14:paraId="7A2669D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47" w:type="dxa"/>
          </w:tcPr>
          <w:p w14:paraId="2EB738D2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  <w:tr w:rsidR="0053395D" w:rsidRPr="0053395D" w14:paraId="011CC9BE" w14:textId="77777777" w:rsidTr="00E05A13">
        <w:tc>
          <w:tcPr>
            <w:tcW w:w="5032" w:type="dxa"/>
            <w:gridSpan w:val="3"/>
            <w:tcBorders>
              <w:top w:val="double" w:sz="4" w:space="0" w:color="auto"/>
            </w:tcBorders>
          </w:tcPr>
          <w:p w14:paraId="44ADB22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otros gastos 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14:paraId="5698336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</w:p>
        </w:tc>
        <w:tc>
          <w:tcPr>
            <w:tcW w:w="2041" w:type="dxa"/>
            <w:tcBorders>
              <w:bottom w:val="nil"/>
              <w:right w:val="nil"/>
            </w:tcBorders>
          </w:tcPr>
          <w:p w14:paraId="27F8907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  <w:tc>
          <w:tcPr>
            <w:tcW w:w="1147" w:type="dxa"/>
            <w:tcBorders>
              <w:left w:val="nil"/>
              <w:bottom w:val="nil"/>
              <w:right w:val="nil"/>
            </w:tcBorders>
          </w:tcPr>
          <w:p w14:paraId="05CC13B5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48744056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3"/>
        <w:gridCol w:w="4713"/>
      </w:tblGrid>
      <w:tr w:rsidR="0053395D" w:rsidRPr="0053395D" w14:paraId="3A90DC31" w14:textId="77777777" w:rsidTr="00E05A13">
        <w:tc>
          <w:tcPr>
            <w:tcW w:w="9426" w:type="dxa"/>
            <w:gridSpan w:val="2"/>
          </w:tcPr>
          <w:p w14:paraId="2ED4F391" w14:textId="3CA8B6DC" w:rsidR="0053395D" w:rsidRPr="0053395D" w:rsidRDefault="00357562" w:rsidP="00533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6. Descripción de gastos no contemplados en la solicitud original 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(si ha realizado algún gasto no contemplado en la solicitud original, se </w:t>
            </w:r>
            <w:r w:rsidR="0053395D" w:rsidRPr="0053395D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debe</w:t>
            </w:r>
            <w:r w:rsidR="0053395D" w:rsidRPr="0053395D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justificar la necesidad de su adquisición en este apartado) </w:t>
            </w:r>
          </w:p>
        </w:tc>
      </w:tr>
      <w:tr w:rsidR="0053395D" w:rsidRPr="0053395D" w14:paraId="61FB7700" w14:textId="77777777" w:rsidTr="00E05A13">
        <w:tc>
          <w:tcPr>
            <w:tcW w:w="4713" w:type="dxa"/>
          </w:tcPr>
          <w:p w14:paraId="625C0776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Gasto</w:t>
            </w:r>
          </w:p>
        </w:tc>
        <w:tc>
          <w:tcPr>
            <w:tcW w:w="4713" w:type="dxa"/>
          </w:tcPr>
          <w:p w14:paraId="7F971487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Justificación</w:t>
            </w:r>
          </w:p>
        </w:tc>
      </w:tr>
      <w:tr w:rsidR="0053395D" w:rsidRPr="0053395D" w14:paraId="13E8E36C" w14:textId="77777777" w:rsidTr="00E05A13">
        <w:trPr>
          <w:trHeight w:val="396"/>
        </w:trPr>
        <w:tc>
          <w:tcPr>
            <w:tcW w:w="4713" w:type="dxa"/>
          </w:tcPr>
          <w:p w14:paraId="071133D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  <w:tc>
          <w:tcPr>
            <w:tcW w:w="4713" w:type="dxa"/>
          </w:tcPr>
          <w:p w14:paraId="39FF583D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14:paraId="68694FBE" w14:textId="77777777" w:rsidR="0053395D" w:rsidRPr="0053395D" w:rsidRDefault="0053395D" w:rsidP="0053395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678"/>
      </w:tblGrid>
      <w:tr w:rsidR="0053395D" w:rsidRPr="0053395D" w14:paraId="49FC5750" w14:textId="77777777" w:rsidTr="00E05A13">
        <w:tc>
          <w:tcPr>
            <w:tcW w:w="9426" w:type="dxa"/>
            <w:gridSpan w:val="2"/>
          </w:tcPr>
          <w:p w14:paraId="2B251DFE" w14:textId="31C626D9" w:rsidR="0053395D" w:rsidRPr="0053395D" w:rsidRDefault="00357562" w:rsidP="0053395D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E</w:t>
            </w:r>
            <w:r w:rsidR="0053395D"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7. Total ejecutado </w:t>
            </w:r>
            <w:r w:rsidR="0053395D"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>(costes directos únicamente)</w:t>
            </w:r>
          </w:p>
        </w:tc>
      </w:tr>
      <w:tr w:rsidR="0053395D" w:rsidRPr="0053395D" w14:paraId="7758E816" w14:textId="77777777" w:rsidTr="00E05A13">
        <w:trPr>
          <w:trHeight w:val="315"/>
        </w:trPr>
        <w:tc>
          <w:tcPr>
            <w:tcW w:w="4748" w:type="dxa"/>
          </w:tcPr>
          <w:p w14:paraId="70AE812F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highlight w:val="yellow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 total concedido</w:t>
            </w:r>
          </w:p>
        </w:tc>
        <w:tc>
          <w:tcPr>
            <w:tcW w:w="4678" w:type="dxa"/>
          </w:tcPr>
          <w:p w14:paraId="719EE234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  <w:tr w:rsidR="0053395D" w:rsidRPr="0053395D" w14:paraId="02E246F2" w14:textId="77777777" w:rsidTr="00E05A13">
        <w:trPr>
          <w:trHeight w:val="315"/>
        </w:trPr>
        <w:tc>
          <w:tcPr>
            <w:tcW w:w="4748" w:type="dxa"/>
          </w:tcPr>
          <w:p w14:paraId="28CC964B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Cs/>
                <w:sz w:val="20"/>
                <w:szCs w:val="24"/>
                <w:lang w:eastAsia="es-ES"/>
              </w:rPr>
            </w:pPr>
            <w:r w:rsidRPr="0053395D"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  <w:t>Importe</w:t>
            </w:r>
            <w:r w:rsidRPr="0053395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</w:t>
            </w:r>
            <w:r w:rsidRPr="0053395D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 xml:space="preserve">total ejecutado </w:t>
            </w:r>
          </w:p>
        </w:tc>
        <w:tc>
          <w:tcPr>
            <w:tcW w:w="4678" w:type="dxa"/>
          </w:tcPr>
          <w:p w14:paraId="4BAE904A" w14:textId="77777777" w:rsidR="0053395D" w:rsidRPr="0053395D" w:rsidRDefault="0053395D" w:rsidP="0053395D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4"/>
                <w:lang w:eastAsia="es-ES"/>
              </w:rPr>
            </w:pPr>
          </w:p>
        </w:tc>
      </w:tr>
    </w:tbl>
    <w:p w14:paraId="3DC86025" w14:textId="77777777" w:rsidR="0053395D" w:rsidRDefault="0053395D" w:rsidP="0053395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6A521AD0" w14:textId="77777777" w:rsidR="00357562" w:rsidRDefault="00357562" w:rsidP="00A42F6A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4B1D480E" w14:textId="4FEA51DE" w:rsidR="00A42F6A" w:rsidRDefault="00357562" w:rsidP="00A42F6A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ES"/>
        </w:rPr>
        <w:t>F</w:t>
      </w:r>
      <w:r w:rsidR="00A42F6A" w:rsidRPr="0053395D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. </w:t>
      </w:r>
      <w:r w:rsidR="00A42F6A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Cumplimiento del principio DNSH (“</w:t>
      </w:r>
      <w:r w:rsidR="00054661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Do No</w:t>
      </w:r>
      <w:r w:rsidR="00A42F6A" w:rsidRPr="00635F37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 </w:t>
      </w:r>
      <w:proofErr w:type="spellStart"/>
      <w:r w:rsidR="00A42F6A" w:rsidRPr="00635F37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S</w:t>
      </w:r>
      <w:r w:rsidR="00054661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ignificant</w:t>
      </w:r>
      <w:proofErr w:type="spellEnd"/>
      <w:r w:rsidR="00054661">
        <w:rPr>
          <w:rFonts w:ascii="Arial" w:eastAsia="Times New Roman" w:hAnsi="Arial" w:cs="Arial"/>
          <w:b/>
          <w:iCs/>
          <w:sz w:val="24"/>
          <w:szCs w:val="24"/>
          <w:lang w:eastAsia="es-ES"/>
        </w:rPr>
        <w:t xml:space="preserve"> </w:t>
      </w:r>
      <w:proofErr w:type="spellStart"/>
      <w:r w:rsidR="00054661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Harm</w:t>
      </w:r>
      <w:proofErr w:type="spellEnd"/>
      <w:r w:rsidR="00A42F6A">
        <w:rPr>
          <w:rFonts w:ascii="Arial" w:eastAsia="Times New Roman" w:hAnsi="Arial" w:cs="Arial"/>
          <w:b/>
          <w:iCs/>
          <w:sz w:val="24"/>
          <w:szCs w:val="24"/>
          <w:lang w:eastAsia="es-ES"/>
        </w:rPr>
        <w:t>”)</w:t>
      </w:r>
    </w:p>
    <w:p w14:paraId="3D621F0C" w14:textId="77777777" w:rsidR="00A42F6A" w:rsidRPr="00A81513" w:rsidRDefault="00A42F6A" w:rsidP="00A42F6A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eastAsia="es-ES"/>
        </w:rPr>
      </w:pPr>
    </w:p>
    <w:p w14:paraId="784DE0A7" w14:textId="2029FEAB" w:rsidR="00A42F6A" w:rsidRDefault="00A42F6A" w:rsidP="00A42F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4"/>
          <w:lang w:eastAsia="es-ES"/>
        </w:rPr>
      </w:pPr>
      <w:r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En base a lo </w:t>
      </w:r>
      <w:r w:rsidR="000E67B0">
        <w:rPr>
          <w:rFonts w:ascii="Arial" w:eastAsia="Times New Roman" w:hAnsi="Arial" w:cs="Arial"/>
          <w:iCs/>
          <w:sz w:val="20"/>
          <w:szCs w:val="24"/>
          <w:lang w:eastAsia="es-ES"/>
        </w:rPr>
        <w:t>informado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</w:t>
      </w:r>
      <w:r w:rsidR="000E67B0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en la notificación enviada </w:t>
      </w:r>
      <w:r w:rsidR="000B05EB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al beneficiario </w:t>
      </w:r>
      <w:r w:rsidR="000E67B0">
        <w:rPr>
          <w:rFonts w:ascii="Arial" w:eastAsia="Times New Roman" w:hAnsi="Arial" w:cs="Arial"/>
          <w:iCs/>
          <w:sz w:val="20"/>
          <w:szCs w:val="24"/>
          <w:lang w:eastAsia="es-ES"/>
        </w:rPr>
        <w:t>a través de la Carpeta Virtual de Expedientes-</w:t>
      </w:r>
      <w:proofErr w:type="spellStart"/>
      <w:r w:rsidR="000E67B0">
        <w:rPr>
          <w:rFonts w:ascii="Arial" w:eastAsia="Times New Roman" w:hAnsi="Arial" w:cs="Arial"/>
          <w:iCs/>
          <w:sz w:val="20"/>
          <w:szCs w:val="24"/>
          <w:lang w:eastAsia="es-ES"/>
        </w:rPr>
        <w:t>Facilit</w:t>
      </w:r>
      <w:proofErr w:type="spellEnd"/>
      <w:r w:rsidR="000E67B0">
        <w:rPr>
          <w:rFonts w:ascii="Arial" w:eastAsia="Times New Roman" w:hAnsi="Arial" w:cs="Arial"/>
          <w:iCs/>
          <w:sz w:val="20"/>
          <w:szCs w:val="24"/>
          <w:lang w:eastAsia="es-ES"/>
        </w:rPr>
        <w:t>@ el 5 de octubre de 2021,</w:t>
      </w:r>
      <w:r w:rsidR="000E67B0" w:rsidRPr="000E67B0">
        <w:t xml:space="preserve"> </w:t>
      </w:r>
      <w:r w:rsidR="000E67B0">
        <w:rPr>
          <w:rFonts w:ascii="Arial" w:eastAsia="Times New Roman" w:hAnsi="Arial" w:cs="Arial"/>
          <w:iCs/>
          <w:sz w:val="20"/>
          <w:szCs w:val="24"/>
          <w:lang w:eastAsia="es-ES"/>
        </w:rPr>
        <w:t>esta convocatoria ha sido financiada por el “Mecanismo de Recuperación y Resiliencia”</w:t>
      </w:r>
      <w:r w:rsidR="000E67B0" w:rsidRPr="000E67B0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de la Unión Europea, a tr</w:t>
      </w:r>
      <w:r w:rsidR="000E67B0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avés del Plan de Recuperación, </w:t>
      </w:r>
      <w:r w:rsidR="000E67B0" w:rsidRPr="000E67B0">
        <w:rPr>
          <w:rFonts w:ascii="Arial" w:eastAsia="Times New Roman" w:hAnsi="Arial" w:cs="Arial"/>
          <w:iCs/>
          <w:sz w:val="20"/>
          <w:szCs w:val="24"/>
          <w:lang w:eastAsia="es-ES"/>
        </w:rPr>
        <w:t>Transformación y Resiliencia, presentado por el Gobier</w:t>
      </w:r>
      <w:r w:rsidR="000E67B0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no de España el 30 de abril de </w:t>
      </w:r>
      <w:r w:rsidR="000E67B0" w:rsidRPr="000E67B0">
        <w:rPr>
          <w:rFonts w:ascii="Arial" w:eastAsia="Times New Roman" w:hAnsi="Arial" w:cs="Arial"/>
          <w:iCs/>
          <w:sz w:val="20"/>
          <w:szCs w:val="24"/>
          <w:lang w:eastAsia="es-ES"/>
        </w:rPr>
        <w:t>2021 y aprobado por la Comisión Europea el 16 de junio de 2021.</w:t>
      </w:r>
      <w:r w:rsidR="000E67B0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</w:t>
      </w:r>
      <w:r w:rsidR="000E67B0">
        <w:rPr>
          <w:rFonts w:ascii="Arial" w:eastAsia="Times New Roman" w:hAnsi="Arial" w:cs="Arial"/>
          <w:iCs/>
          <w:sz w:val="20"/>
          <w:szCs w:val="24"/>
          <w:lang w:eastAsia="es-ES"/>
        </w:rPr>
        <w:lastRenderedPageBreak/>
        <w:t xml:space="preserve">Por lo tanto, 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>las actuaciones financiadas no pueden</w:t>
      </w:r>
      <w:r w:rsidRPr="00F75A84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, directa o indirectamente, 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>ocasionar</w:t>
      </w:r>
      <w:r w:rsidRPr="00F75A84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un perjuicio significativo al 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>medio ambiente (principio DNSH)</w:t>
      </w:r>
      <w:r w:rsidRPr="00F75A84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de acuerdo con el artículo 17 del Reglamento (UE) 2020/852 del Parlamento Europeo y del C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>onsejo de 18 de junio de 2020 (“Reglamento de Taxonomía”</w:t>
      </w:r>
      <w:r w:rsidRPr="00F75A84">
        <w:rPr>
          <w:rFonts w:ascii="Arial" w:eastAsia="Times New Roman" w:hAnsi="Arial" w:cs="Arial"/>
          <w:iCs/>
          <w:sz w:val="20"/>
          <w:szCs w:val="24"/>
          <w:lang w:eastAsia="es-ES"/>
        </w:rPr>
        <w:t>), relativo al establecimiento de un marco para facilitar las inversiones sostenibles y por el que se modifi</w:t>
      </w:r>
      <w:r w:rsidR="000E67B0">
        <w:rPr>
          <w:rFonts w:ascii="Arial" w:eastAsia="Times New Roman" w:hAnsi="Arial" w:cs="Arial"/>
          <w:iCs/>
          <w:sz w:val="20"/>
          <w:szCs w:val="24"/>
          <w:lang w:eastAsia="es-ES"/>
        </w:rPr>
        <w:t>ca el Reglamento (UE) 2019/2088</w:t>
      </w:r>
      <w:r w:rsidRPr="00F75A84">
        <w:rPr>
          <w:rFonts w:ascii="Arial" w:eastAsia="Times New Roman" w:hAnsi="Arial" w:cs="Arial"/>
          <w:iCs/>
          <w:sz w:val="20"/>
          <w:szCs w:val="24"/>
          <w:lang w:eastAsia="es-ES"/>
        </w:rPr>
        <w:t>.</w:t>
      </w:r>
    </w:p>
    <w:p w14:paraId="5EB069F1" w14:textId="77777777" w:rsidR="00A42F6A" w:rsidRDefault="00A42F6A" w:rsidP="00A42F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4"/>
          <w:lang w:eastAsia="es-ES"/>
        </w:rPr>
      </w:pPr>
    </w:p>
    <w:tbl>
      <w:tblPr>
        <w:tblpPr w:leftFromText="141" w:rightFromText="141" w:vertAnchor="text" w:horzAnchor="margin" w:tblpY="104"/>
        <w:tblW w:w="9606" w:type="dxa"/>
        <w:tblLook w:val="0000" w:firstRow="0" w:lastRow="0" w:firstColumn="0" w:lastColumn="0" w:noHBand="0" w:noVBand="0"/>
      </w:tblPr>
      <w:tblGrid>
        <w:gridCol w:w="9606"/>
      </w:tblGrid>
      <w:tr w:rsidR="00A42F6A" w:rsidRPr="0053395D" w14:paraId="2EEFEA7B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2562" w14:textId="77777777" w:rsidR="00A42F6A" w:rsidRPr="0053395D" w:rsidRDefault="00A42F6A" w:rsidP="00D9729E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Declaración de c</w:t>
            </w:r>
            <w:r w:rsidRPr="00BE5E43">
              <w:rPr>
                <w:rFonts w:ascii="Arial" w:eastAsia="Times New Roman" w:hAnsi="Arial"/>
                <w:b/>
                <w:sz w:val="20"/>
                <w:szCs w:val="24"/>
                <w:lang w:eastAsia="es-ES"/>
              </w:rPr>
              <w:t>umplimiento del principio DNSH</w:t>
            </w:r>
          </w:p>
        </w:tc>
      </w:tr>
      <w:tr w:rsidR="00A42F6A" w:rsidRPr="0053395D" w14:paraId="2ADE81E3" w14:textId="77777777" w:rsidTr="00D9729E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4E45" w14:textId="1D70E36B" w:rsidR="00A42F6A" w:rsidRPr="0053395D" w:rsidRDefault="00A42F6A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Explique y justifique si</w:t>
            </w:r>
            <w:r w:rsidR="009F7CAD"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 se ha cumplido 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 xml:space="preserve">el principio DNSH y si se ha respetado </w:t>
            </w:r>
            <w:r w:rsidRPr="00F75A84">
              <w:rPr>
                <w:rFonts w:ascii="Arial" w:eastAsia="Times New Roman" w:hAnsi="Arial" w:cs="Arial"/>
                <w:iCs/>
                <w:sz w:val="20"/>
                <w:szCs w:val="24"/>
                <w:lang w:eastAsia="es-ES"/>
              </w:rPr>
              <w:t>el cumplimiento de la legislación medioambiental nacional y comunitaria</w:t>
            </w:r>
            <w:r>
              <w:rPr>
                <w:rFonts w:ascii="Arial" w:eastAsia="Times New Roman" w:hAnsi="Arial"/>
                <w:sz w:val="20"/>
                <w:szCs w:val="24"/>
                <w:lang w:eastAsia="es-ES"/>
              </w:rPr>
              <w:t>.</w:t>
            </w:r>
          </w:p>
        </w:tc>
      </w:tr>
      <w:tr w:rsidR="00A42F6A" w:rsidRPr="0053395D" w14:paraId="00BB7477" w14:textId="77777777" w:rsidTr="00D9729E">
        <w:trPr>
          <w:trHeight w:val="46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AC9E" w14:textId="77777777" w:rsidR="00A42F6A" w:rsidRPr="0053395D" w:rsidRDefault="00A42F6A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AD00A5C" w14:textId="77777777" w:rsidR="00A42F6A" w:rsidRDefault="00A42F6A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3A2A208C" w14:textId="77777777" w:rsidR="00A42F6A" w:rsidRDefault="00A42F6A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7D2F6C61" w14:textId="77777777" w:rsidR="00A42F6A" w:rsidRDefault="00A42F6A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F5DB70F" w14:textId="60B810E0" w:rsidR="00A42F6A" w:rsidRDefault="00A42F6A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106C5A76" w14:textId="27D728BA" w:rsidR="007672C1" w:rsidRDefault="007672C1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04422278" w14:textId="77777777" w:rsidR="007672C1" w:rsidRPr="0053395D" w:rsidRDefault="007672C1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  <w:p w14:paraId="69446AA0" w14:textId="77777777" w:rsidR="00A42F6A" w:rsidRPr="0053395D" w:rsidRDefault="00A42F6A" w:rsidP="00D9729E">
            <w:pPr>
              <w:spacing w:after="0" w:line="240" w:lineRule="auto"/>
              <w:rPr>
                <w:rFonts w:ascii="Arial" w:eastAsia="Times New Roman" w:hAnsi="Arial"/>
                <w:sz w:val="20"/>
                <w:szCs w:val="24"/>
                <w:lang w:eastAsia="es-ES"/>
              </w:rPr>
            </w:pPr>
          </w:p>
        </w:tc>
      </w:tr>
    </w:tbl>
    <w:p w14:paraId="7F9DC04E" w14:textId="73FBE243" w:rsidR="00A42F6A" w:rsidRPr="0053395D" w:rsidRDefault="00A42F6A" w:rsidP="0053395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/>
          <w:sz w:val="20"/>
          <w:szCs w:val="24"/>
          <w:lang w:eastAsia="es-ES"/>
        </w:rPr>
      </w:pPr>
    </w:p>
    <w:p w14:paraId="61E76F73" w14:textId="77777777" w:rsidR="0053395D" w:rsidRPr="0053395D" w:rsidRDefault="00294857" w:rsidP="0053395D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Artículo 23</w:t>
      </w:r>
      <w:r w:rsidR="00D74095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de la convocatoria </w:t>
      </w:r>
    </w:p>
    <w:p w14:paraId="06AB81CC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7C9F1B9D" w14:textId="77777777" w:rsidR="00294857" w:rsidRPr="00294857" w:rsidRDefault="00112BBC" w:rsidP="002948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12BBC">
        <w:rPr>
          <w:rFonts w:ascii="Arial" w:hAnsi="Arial" w:cs="Arial"/>
          <w:sz w:val="20"/>
          <w:szCs w:val="20"/>
        </w:rPr>
        <w:t xml:space="preserve">3. </w:t>
      </w:r>
      <w:r w:rsidR="00294857" w:rsidRPr="00294857">
        <w:rPr>
          <w:rFonts w:ascii="Arial" w:hAnsi="Arial" w:cs="Arial"/>
          <w:sz w:val="20"/>
          <w:szCs w:val="20"/>
        </w:rPr>
        <w:t>El informe final al que se refiere el apartado anterior se</w:t>
      </w:r>
      <w:r w:rsidR="008B3F30">
        <w:rPr>
          <w:rFonts w:ascii="Arial" w:hAnsi="Arial" w:cs="Arial"/>
          <w:sz w:val="20"/>
          <w:szCs w:val="20"/>
        </w:rPr>
        <w:t xml:space="preserve"> presentará en el plazo de tres </w:t>
      </w:r>
      <w:r w:rsidR="00294857" w:rsidRPr="00294857">
        <w:rPr>
          <w:rFonts w:ascii="Arial" w:hAnsi="Arial" w:cs="Arial"/>
          <w:sz w:val="20"/>
          <w:szCs w:val="20"/>
        </w:rPr>
        <w:t>meses a contar desde el día siguiente a la finalización del pe</w:t>
      </w:r>
      <w:r w:rsidR="008B3F30">
        <w:rPr>
          <w:rFonts w:ascii="Arial" w:hAnsi="Arial" w:cs="Arial"/>
          <w:sz w:val="20"/>
          <w:szCs w:val="20"/>
        </w:rPr>
        <w:t xml:space="preserve">ríodo de ejecución del proyecto </w:t>
      </w:r>
      <w:r w:rsidR="00294857" w:rsidRPr="00294857">
        <w:rPr>
          <w:rFonts w:ascii="Arial" w:hAnsi="Arial" w:cs="Arial"/>
          <w:sz w:val="20"/>
          <w:szCs w:val="20"/>
        </w:rPr>
        <w:t>y deberá contener la siguiente información:</w:t>
      </w:r>
    </w:p>
    <w:p w14:paraId="7EF35230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a) Resumen del desarrollo de la actuación.</w:t>
      </w:r>
    </w:p>
    <w:p w14:paraId="57A4FAE4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b) Descripción de los objetivos propuestos en la actuación y las actividades realizadas.</w:t>
      </w:r>
    </w:p>
    <w:p w14:paraId="6F39D59E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c) Descripción de los resultados, incluyendo su rel</w:t>
      </w:r>
      <w:r>
        <w:rPr>
          <w:rFonts w:ascii="Arial" w:hAnsi="Arial" w:cs="Arial"/>
          <w:sz w:val="20"/>
          <w:szCs w:val="20"/>
        </w:rPr>
        <w:t xml:space="preserve">evancia, impacto y difusión. Se </w:t>
      </w:r>
      <w:r w:rsidRPr="00294857">
        <w:rPr>
          <w:rFonts w:ascii="Arial" w:hAnsi="Arial" w:cs="Arial"/>
          <w:sz w:val="20"/>
          <w:szCs w:val="20"/>
        </w:rPr>
        <w:t>presentarán evidencias, entre otros, mediante publicaciones,</w:t>
      </w:r>
      <w:r>
        <w:rPr>
          <w:rFonts w:ascii="Arial" w:hAnsi="Arial" w:cs="Arial"/>
          <w:sz w:val="20"/>
          <w:szCs w:val="20"/>
        </w:rPr>
        <w:t xml:space="preserve"> revistas científicas, libros y </w:t>
      </w:r>
      <w:r w:rsidRPr="00294857">
        <w:rPr>
          <w:rFonts w:ascii="Arial" w:hAnsi="Arial" w:cs="Arial"/>
          <w:sz w:val="20"/>
          <w:szCs w:val="20"/>
        </w:rPr>
        <w:t>presentaciones en congresos, acciones de transferencia, pa</w:t>
      </w:r>
      <w:r>
        <w:rPr>
          <w:rFonts w:ascii="Arial" w:hAnsi="Arial" w:cs="Arial"/>
          <w:sz w:val="20"/>
          <w:szCs w:val="20"/>
        </w:rPr>
        <w:t xml:space="preserve">tentes, internacionalización de </w:t>
      </w:r>
      <w:r w:rsidRPr="00294857">
        <w:rPr>
          <w:rFonts w:ascii="Arial" w:hAnsi="Arial" w:cs="Arial"/>
          <w:sz w:val="20"/>
          <w:szCs w:val="20"/>
        </w:rPr>
        <w:t>las actividades y colaboraciones con grupos nacionales e internacionales.</w:t>
      </w:r>
    </w:p>
    <w:p w14:paraId="18C4F19B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d) Relación de cambios respecto a los gastos contemplados e</w:t>
      </w:r>
      <w:r>
        <w:rPr>
          <w:rFonts w:ascii="Arial" w:hAnsi="Arial" w:cs="Arial"/>
          <w:sz w:val="20"/>
          <w:szCs w:val="20"/>
        </w:rPr>
        <w:t xml:space="preserve">n el presupuesto incluido en la </w:t>
      </w:r>
      <w:r w:rsidRPr="00294857">
        <w:rPr>
          <w:rFonts w:ascii="Arial" w:hAnsi="Arial" w:cs="Arial"/>
          <w:sz w:val="20"/>
          <w:szCs w:val="20"/>
        </w:rPr>
        <w:t>solicitud inicial del proyecto, justificando adecuadamente s</w:t>
      </w:r>
      <w:r>
        <w:rPr>
          <w:rFonts w:ascii="Arial" w:hAnsi="Arial" w:cs="Arial"/>
          <w:sz w:val="20"/>
          <w:szCs w:val="20"/>
        </w:rPr>
        <w:t xml:space="preserve">u necesidad para la consecución </w:t>
      </w:r>
      <w:r w:rsidRPr="00294857">
        <w:rPr>
          <w:rFonts w:ascii="Arial" w:hAnsi="Arial" w:cs="Arial"/>
          <w:sz w:val="20"/>
          <w:szCs w:val="20"/>
        </w:rPr>
        <w:t>de los objetivos científico-técnicos de la actuación subvencionada.</w:t>
      </w:r>
    </w:p>
    <w:p w14:paraId="56758DAA" w14:textId="77777777" w:rsidR="00294857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e) Descripción de cualquier incorporación de personal al proy</w:t>
      </w:r>
      <w:r>
        <w:rPr>
          <w:rFonts w:ascii="Arial" w:hAnsi="Arial" w:cs="Arial"/>
          <w:sz w:val="20"/>
          <w:szCs w:val="20"/>
        </w:rPr>
        <w:t xml:space="preserve">ecto mediante la contratación a </w:t>
      </w:r>
      <w:r w:rsidRPr="00294857">
        <w:rPr>
          <w:rFonts w:ascii="Arial" w:hAnsi="Arial" w:cs="Arial"/>
          <w:sz w:val="20"/>
          <w:szCs w:val="20"/>
        </w:rPr>
        <w:t>la que se refiere el artículo 8.</w:t>
      </w:r>
    </w:p>
    <w:p w14:paraId="76C8A219" w14:textId="77777777" w:rsidR="00CE4356" w:rsidRPr="00294857" w:rsidRDefault="00294857" w:rsidP="002948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294857">
        <w:rPr>
          <w:rFonts w:ascii="Arial" w:hAnsi="Arial" w:cs="Arial"/>
          <w:sz w:val="20"/>
          <w:szCs w:val="20"/>
        </w:rPr>
        <w:t>f) Si se ha realizado o se prevé realizar una nueva</w:t>
      </w:r>
      <w:r>
        <w:rPr>
          <w:rFonts w:ascii="Arial" w:hAnsi="Arial" w:cs="Arial"/>
          <w:sz w:val="20"/>
          <w:szCs w:val="20"/>
        </w:rPr>
        <w:t xml:space="preserve"> solicitud a la correspondiente </w:t>
      </w:r>
      <w:r w:rsidRPr="00294857">
        <w:rPr>
          <w:rFonts w:ascii="Arial" w:hAnsi="Arial" w:cs="Arial"/>
          <w:sz w:val="20"/>
          <w:szCs w:val="20"/>
        </w:rPr>
        <w:t>convocatoria del ERC.</w:t>
      </w:r>
    </w:p>
    <w:p w14:paraId="09FF9624" w14:textId="77777777" w:rsidR="0053395D" w:rsidRPr="0053395D" w:rsidRDefault="0053395D" w:rsidP="005339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D2F9CB3" w14:textId="77777777" w:rsidR="0053395D" w:rsidRPr="0053395D" w:rsidRDefault="0053395D" w:rsidP="0053395D">
      <w:pPr>
        <w:shd w:val="clear" w:color="auto" w:fill="D9D9D9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Instrucciones para la elaboración del Informe científico-técnico final</w:t>
      </w:r>
    </w:p>
    <w:p w14:paraId="169B4CA8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5ED88366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Apartado A.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deben indicar los datos actuales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 Si ha habido alguna modificación en los datos iniciales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debe indicarlo en el Apartado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A2.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</w:p>
    <w:p w14:paraId="3335CD00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320656E3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Apartado B.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reflejará el progreso de las actividades de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y el cumplimiento de los objetivos propuestos:</w:t>
      </w:r>
    </w:p>
    <w:p w14:paraId="38400CCB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0C37A8C8" w14:textId="77777777" w:rsidR="0053395D" w:rsidRPr="0053395D" w:rsidRDefault="0053395D" w:rsidP="0053395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B1.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describirá el grado de cumplimiento de los objet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ivos planteados en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4E52BCC0" w14:textId="77777777" w:rsidR="0053395D" w:rsidRPr="0053395D" w:rsidRDefault="0053395D" w:rsidP="0053395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571FDF26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B2.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describirán las actividades científico-técnicas desarrolladas para alcanz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ar los objetivos planteados en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="00E2488F"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7CC0A6FE" w14:textId="77777777" w:rsidR="0053395D" w:rsidRPr="0053395D" w:rsidRDefault="0053395D" w:rsidP="0053395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05D35796" w14:textId="77777777" w:rsidR="0053395D" w:rsidRPr="0053395D" w:rsidRDefault="0053395D" w:rsidP="0053395D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Se debe informar sobre el progreso y la consecución de todos los objetivos inicialmente planteados con el detalle suficiente para poder valorar el grado de cumplimiento, así como las actividades realizadas y los resultados alcanzados.</w:t>
      </w:r>
    </w:p>
    <w:p w14:paraId="17D3CBF8" w14:textId="77777777" w:rsidR="0053395D" w:rsidRPr="0053395D" w:rsidRDefault="0053395D" w:rsidP="0053395D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33449E98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B3.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reflejarán las dificultades o problemas que hayan podido surgir en el desarrollo </w:t>
      </w:r>
      <w:r w:rsidR="002A7281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de 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, </w:t>
      </w:r>
      <w:r w:rsidR="002A7281">
        <w:rPr>
          <w:rFonts w:ascii="Arial" w:eastAsia="Times New Roman" w:hAnsi="Arial" w:cs="Arial"/>
          <w:bCs/>
          <w:sz w:val="20"/>
          <w:szCs w:val="20"/>
          <w:lang w:eastAsia="es-ES"/>
        </w:rPr>
        <w:t>así como su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repercusión en </w:t>
      </w:r>
      <w:r w:rsidR="002A7281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2A7281">
        <w:rPr>
          <w:rFonts w:ascii="Arial" w:eastAsia="Times New Roman" w:hAnsi="Arial" w:cs="Arial"/>
          <w:bCs/>
          <w:sz w:val="20"/>
          <w:szCs w:val="20"/>
          <w:lang w:eastAsia="es-ES"/>
        </w:rPr>
        <w:t>misma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Si se hubieran propuesto soluciones para superar dichas dificultades, deberán reflejarse </w:t>
      </w:r>
      <w:r w:rsidR="00795C84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también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en este apartado.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</w:p>
    <w:p w14:paraId="6A84FB38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0AA6708F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lastRenderedPageBreak/>
        <w:t>Se entiende que estas situaciones son inherentes a la propia actividad científica, pero se debe informar y ayudar a valorar su alcance.</w:t>
      </w:r>
    </w:p>
    <w:p w14:paraId="2E38CFEE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548D96DB" w14:textId="77777777" w:rsidR="0053395D" w:rsidRPr="0053395D" w:rsidRDefault="00C45647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B4</w:t>
      </w:r>
      <w:r w:rsidR="0046692F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y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B5. 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relacionarán, si las ha habido, las colaboraciones con otros grupos de investigación que tengan 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relación directa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con </w:t>
      </w:r>
      <w:r w:rsidR="00AD4180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y con empresas o sectores socioeconómicos. </w:t>
      </w:r>
    </w:p>
    <w:p w14:paraId="56E12EA4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17C736AD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color w:val="FF0000"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Las actividades de colaboración</w:t>
      </w:r>
      <w:r w:rsidR="00EE0675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deben detallarse y justificarse adecuadamente, especialmente cuando hayan implicado gasto o haya sido necesaria su realización con posterioridad a la presentación de la solicitud</w:t>
      </w:r>
      <w:r w:rsidRPr="0053395D">
        <w:rPr>
          <w:rFonts w:ascii="Arial" w:eastAsia="Times New Roman" w:hAnsi="Arial" w:cs="Arial"/>
          <w:bCs/>
          <w:i/>
          <w:color w:val="FF0000"/>
          <w:sz w:val="20"/>
          <w:szCs w:val="20"/>
          <w:lang w:eastAsia="es-ES"/>
        </w:rPr>
        <w:t>.</w:t>
      </w:r>
    </w:p>
    <w:p w14:paraId="5089504E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3EDAA8C9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B6.</w:t>
      </w:r>
      <w:r w:rsidR="0046692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describirán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las actividades de internacionalización y otras colaboraciones relacionadas con </w:t>
      </w:r>
      <w:r w:rsidR="00EE0675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658A08CD" w14:textId="77777777" w:rsidR="0053395D" w:rsidRPr="0053395D" w:rsidRDefault="0053395D" w:rsidP="0053395D">
      <w:pPr>
        <w:spacing w:after="0" w:line="240" w:lineRule="auto"/>
        <w:ind w:left="709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7B807BE2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Apartado C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Se reflejará la difusión de los resultados </w:t>
      </w:r>
      <w:r w:rsidR="008B0E4B">
        <w:rPr>
          <w:rFonts w:ascii="Arial" w:eastAsia="Times New Roman" w:hAnsi="Arial" w:cs="Arial"/>
          <w:bCs/>
          <w:sz w:val="20"/>
          <w:szCs w:val="20"/>
          <w:lang w:eastAsia="es-ES"/>
        </w:rPr>
        <w:t>del proyecto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0B1D7E06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</w:p>
    <w:p w14:paraId="05785578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C1.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relacionarán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únicamente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las publicaciones derivadas directamente </w:t>
      </w:r>
      <w:r w:rsidR="0004602C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de la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presente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7473934A" w14:textId="77777777" w:rsidR="0053395D" w:rsidRPr="0053395D" w:rsidRDefault="0053395D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10E66EA7" w14:textId="77777777" w:rsidR="007439CF" w:rsidRPr="0053395D" w:rsidRDefault="007439CF" w:rsidP="007439C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C2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referenciarán otras publicaciones relacionadas con la temática del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proyecto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o fruto de colaboraciones 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durante la ejecución de la </w:t>
      </w:r>
      <w:r>
        <w:rPr>
          <w:rFonts w:ascii="Arial" w:eastAsia="Times New Roman" w:hAnsi="Arial" w:cs="Arial"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14:paraId="732FBE61" w14:textId="77777777" w:rsidR="007439CF" w:rsidRDefault="007439CF" w:rsidP="0053395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09A7748C" w14:textId="41823FA0" w:rsidR="0053395D" w:rsidRDefault="007439CF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C3</w:t>
      </w:r>
      <w:r w:rsidR="0053395D"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Se relacionarán la asistencia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y presentaciones en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congresos, conferencias o workshops relacionados con </w:t>
      </w:r>
      <w:r w:rsidR="0014019A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04602C"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="0053395D"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, con indicación del título de la ponencia, nombre del congreso/conferencia y de l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as personas que hayan asistido.</w:t>
      </w:r>
    </w:p>
    <w:p w14:paraId="3CCFA608" w14:textId="052150A2" w:rsidR="00917BAB" w:rsidRDefault="00917BAB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4562F899" w14:textId="77777777" w:rsidR="00917BAB" w:rsidRDefault="00917BAB" w:rsidP="00917BAB">
      <w:pPr>
        <w:spacing w:after="0" w:line="240" w:lineRule="auto"/>
        <w:jc w:val="both"/>
        <w:rPr>
          <w:rFonts w:ascii="Arial" w:eastAsia="Times New Roman" w:hAnsi="Arial"/>
          <w:sz w:val="20"/>
          <w:szCs w:val="24"/>
          <w:lang w:eastAsia="es-ES"/>
        </w:rPr>
      </w:pPr>
      <w:r w:rsidRPr="00D25EDF">
        <w:rPr>
          <w:rFonts w:ascii="Arial" w:eastAsia="Times New Roman" w:hAnsi="Arial"/>
          <w:b/>
          <w:sz w:val="20"/>
          <w:szCs w:val="24"/>
          <w:lang w:eastAsia="es-ES"/>
        </w:rPr>
        <w:t>C4</w:t>
      </w:r>
      <w:r>
        <w:rPr>
          <w:rFonts w:ascii="Arial" w:eastAsia="Times New Roman" w:hAnsi="Arial"/>
          <w:sz w:val="20"/>
          <w:szCs w:val="24"/>
          <w:lang w:eastAsia="es-ES"/>
        </w:rPr>
        <w:t>. Se indicarán las estancias breves realizadas por el/la IP de la actuación y por el resto del personal que haya participado en actividades relacionadas con la misma, justificando su necesidad para lograr los objetivos de la actuación.</w:t>
      </w:r>
    </w:p>
    <w:p w14:paraId="00E7EDF6" w14:textId="77777777" w:rsidR="00917BAB" w:rsidRDefault="00917BAB" w:rsidP="00917BAB">
      <w:pPr>
        <w:spacing w:after="0" w:line="240" w:lineRule="auto"/>
        <w:jc w:val="both"/>
        <w:rPr>
          <w:rFonts w:ascii="Arial" w:eastAsia="Times New Roman" w:hAnsi="Arial"/>
          <w:sz w:val="20"/>
          <w:szCs w:val="24"/>
          <w:lang w:eastAsia="es-ES"/>
        </w:rPr>
      </w:pPr>
    </w:p>
    <w:p w14:paraId="6A1F1484" w14:textId="3719CB83" w:rsidR="00917BAB" w:rsidRPr="00917BAB" w:rsidRDefault="00917BAB" w:rsidP="0053395D">
      <w:pPr>
        <w:spacing w:after="0" w:line="240" w:lineRule="auto"/>
        <w:jc w:val="both"/>
        <w:rPr>
          <w:rFonts w:ascii="Arial" w:eastAsia="Times New Roman" w:hAnsi="Arial"/>
          <w:sz w:val="20"/>
          <w:szCs w:val="24"/>
          <w:u w:val="single"/>
          <w:lang w:eastAsia="es-ES"/>
        </w:rPr>
      </w:pPr>
      <w:r w:rsidRPr="00D25EDF">
        <w:rPr>
          <w:rFonts w:ascii="Arial" w:eastAsia="Times New Roman" w:hAnsi="Arial"/>
          <w:i/>
          <w:sz w:val="20"/>
          <w:szCs w:val="24"/>
          <w:lang w:eastAsia="es-ES"/>
        </w:rPr>
        <w:t xml:space="preserve">Sólo de aquellas para las que se hayan justificado </w:t>
      </w:r>
      <w:r w:rsidRPr="00D25EDF">
        <w:rPr>
          <w:rFonts w:ascii="Arial" w:eastAsia="Times New Roman" w:hAnsi="Arial"/>
          <w:i/>
          <w:sz w:val="20"/>
          <w:szCs w:val="24"/>
          <w:u w:val="single"/>
          <w:lang w:eastAsia="es-ES"/>
        </w:rPr>
        <w:t>gastos asociados a la ayuda</w:t>
      </w:r>
      <w:r w:rsidRPr="00D25EDF">
        <w:rPr>
          <w:rFonts w:ascii="Arial" w:eastAsia="Times New Roman" w:hAnsi="Arial"/>
          <w:i/>
          <w:sz w:val="20"/>
          <w:szCs w:val="24"/>
          <w:lang w:eastAsia="es-ES"/>
        </w:rPr>
        <w:t>.</w:t>
      </w:r>
    </w:p>
    <w:p w14:paraId="782EC226" w14:textId="77777777" w:rsidR="007439CF" w:rsidRDefault="007439CF" w:rsidP="0053395D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34DB1AD9" w14:textId="097126DC" w:rsidR="0053395D" w:rsidRDefault="00917BAB" w:rsidP="0053395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C5</w:t>
      </w:r>
      <w:r w:rsidR="007439CF" w:rsidRPr="007439CF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.  </w:t>
      </w:r>
      <w:r w:rsidR="007439C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informará de todas las actividades </w:t>
      </w:r>
      <w:r w:rsidR="00B12F70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que se han desarrollado </w:t>
      </w:r>
      <w:r w:rsidR="007439C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relacionadas con </w:t>
      </w:r>
      <w:r w:rsidR="007439CF" w:rsidRPr="007439CF">
        <w:rPr>
          <w:rFonts w:ascii="Arial" w:eastAsia="Times New Roman" w:hAnsi="Arial" w:cs="Arial"/>
          <w:bCs/>
          <w:sz w:val="20"/>
          <w:szCs w:val="20"/>
          <w:lang w:eastAsia="es-ES"/>
        </w:rPr>
        <w:t>la propiedad industrial e intelectual</w:t>
      </w:r>
      <w:r w:rsidR="007439CF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B12F70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y </w:t>
      </w:r>
      <w:r w:rsidR="00401E0B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de </w:t>
      </w:r>
      <w:r w:rsidR="00B12F70">
        <w:rPr>
          <w:rFonts w:ascii="Arial" w:eastAsia="Times New Roman" w:hAnsi="Arial" w:cs="Arial"/>
          <w:bCs/>
          <w:sz w:val="20"/>
          <w:szCs w:val="20"/>
          <w:lang w:eastAsia="es-ES"/>
        </w:rPr>
        <w:t>la transferencia de resultados</w:t>
      </w:r>
      <w:r w:rsidR="00401E0B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que se haya podido derivar de ellas</w:t>
      </w:r>
      <w:r w:rsidR="007439CF">
        <w:rPr>
          <w:rFonts w:ascii="Arial" w:eastAsia="Times New Roman" w:hAnsi="Arial" w:cs="Arial"/>
          <w:bCs/>
          <w:sz w:val="20"/>
          <w:szCs w:val="20"/>
          <w:lang w:eastAsia="es-ES"/>
        </w:rPr>
        <w:t>.</w:t>
      </w:r>
    </w:p>
    <w:p w14:paraId="54A1D82A" w14:textId="77777777" w:rsidR="007439CF" w:rsidRPr="0053395D" w:rsidRDefault="007439CF" w:rsidP="0053395D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7F76129B" w14:textId="77777777" w:rsidR="00917BAB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Apartado D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.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Se incluirá</w:t>
      </w:r>
      <w:r w:rsidRPr="0014311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una lista de las personas que han participado en el proyecto y que han justificado gastos asociados a la ayuda, indicando su relación y/o vinculación laboral con la entidad beneficiaria, explicando las actividades relacionadas con la actuación en las que han participado y justificando la necesidad de su participación para conseguir los objetivos de la ayuda.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>
        <w:rPr>
          <w:rFonts w:ascii="Arial" w:eastAsia="Times New Roman" w:hAnsi="Arial" w:cs="Arial"/>
          <w:iCs/>
          <w:sz w:val="20"/>
          <w:szCs w:val="24"/>
          <w:lang w:eastAsia="es-ES"/>
        </w:rPr>
        <w:t>Además, se deben detallar los gastos asociados a la ayuda que se han justificado relacionados con la participación de cada una de estas personas.</w:t>
      </w:r>
    </w:p>
    <w:p w14:paraId="6FB4C93B" w14:textId="77777777" w:rsidR="00917BAB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0598BF45" w14:textId="77777777" w:rsidR="00917BAB" w:rsidRPr="0014311D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14311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Sólo de las personas que han participado en actividades relacionadas con la actuación y </w:t>
      </w:r>
      <w:r w:rsidRPr="0014311D">
        <w:rPr>
          <w:rFonts w:ascii="Arial" w:eastAsia="Times New Roman" w:hAnsi="Arial" w:cs="Arial"/>
          <w:bCs/>
          <w:i/>
          <w:sz w:val="20"/>
          <w:szCs w:val="20"/>
          <w:u w:val="single"/>
          <w:lang w:eastAsia="es-ES"/>
        </w:rPr>
        <w:t>que han justificado gastos asociados a la ayuda</w:t>
      </w:r>
      <w:r>
        <w:rPr>
          <w:rFonts w:ascii="Arial" w:eastAsia="Times New Roman" w:hAnsi="Arial" w:cs="Arial"/>
          <w:bCs/>
          <w:i/>
          <w:sz w:val="20"/>
          <w:szCs w:val="20"/>
          <w:lang w:eastAsia="es-ES"/>
        </w:rPr>
        <w:t>,</w:t>
      </w:r>
      <w:r w:rsidRPr="00BF1F80">
        <w:t xml:space="preserve"> </w:t>
      </w:r>
      <w:r w:rsidRPr="00BF1F80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exceptuando el/la IP y el personal contratado con cargo a la ayuda</w:t>
      </w:r>
      <w:r>
        <w:rPr>
          <w:rFonts w:ascii="Arial" w:eastAsia="Times New Roman" w:hAnsi="Arial" w:cs="Arial"/>
          <w:bCs/>
          <w:i/>
          <w:sz w:val="20"/>
          <w:szCs w:val="20"/>
          <w:lang w:eastAsia="es-ES"/>
        </w:rPr>
        <w:t>.</w:t>
      </w:r>
    </w:p>
    <w:p w14:paraId="4FEE5DA8" w14:textId="77777777" w:rsidR="00917BAB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068BDA97" w14:textId="77777777" w:rsidR="00917BAB" w:rsidRPr="0053395D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Apartado E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.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Se detallarán los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gastos realizados </w:t>
      </w:r>
      <w:r w:rsidRPr="0053395D">
        <w:rPr>
          <w:rFonts w:ascii="Arial" w:eastAsia="Times New Roman" w:hAnsi="Arial" w:cs="Arial"/>
          <w:sz w:val="20"/>
          <w:szCs w:val="20"/>
          <w:lang w:eastAsia="es-ES"/>
        </w:rPr>
        <w:t xml:space="preserve">durante el periodo de ejecución de la </w:t>
      </w:r>
      <w:r>
        <w:rPr>
          <w:rFonts w:ascii="Arial" w:eastAsia="Times New Roman" w:hAnsi="Arial" w:cs="Arial"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3E4D7D31" w14:textId="77777777" w:rsidR="00917BAB" w:rsidRPr="0053395D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3DC88C54" w14:textId="77777777" w:rsidR="00917BAB" w:rsidRPr="0053395D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 xml:space="preserve">Se pretende relacionar el gasto con el presupuesto solicitado inicialmente y valorar su adecuación a los objetivos y actividades </w:t>
      </w:r>
      <w:r>
        <w:rPr>
          <w:rFonts w:ascii="Arial" w:eastAsia="Times New Roman" w:hAnsi="Arial" w:cs="Arial"/>
          <w:bCs/>
          <w:i/>
          <w:sz w:val="20"/>
          <w:szCs w:val="20"/>
          <w:lang w:eastAsia="es-ES"/>
        </w:rPr>
        <w:t>del proyecto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. En el caso de que el gasto no estuviera previsto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53395D">
        <w:rPr>
          <w:rFonts w:ascii="Arial" w:eastAsia="Times New Roman" w:hAnsi="Arial" w:cs="Arial"/>
          <w:bCs/>
          <w:i/>
          <w:sz w:val="20"/>
          <w:szCs w:val="20"/>
          <w:lang w:eastAsia="es-ES"/>
        </w:rPr>
        <w:t>inicialmente, deberán justificarse detalladamente las razones de dicho gasto.</w:t>
      </w:r>
    </w:p>
    <w:p w14:paraId="51BC4FF3" w14:textId="77777777" w:rsidR="00917BAB" w:rsidRPr="0053395D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es-ES"/>
        </w:rPr>
      </w:pPr>
    </w:p>
    <w:p w14:paraId="40540A86" w14:textId="77777777" w:rsidR="00917BAB" w:rsidRPr="0053395D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E1 al E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5</w:t>
      </w: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 deben mencionar los principales gastos realizados agrupados por tipo de gasto. Se trata de conocer los principales conceptos de gasto,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no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el desglose de todas las facturas de la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actuación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73248A12" w14:textId="77777777" w:rsidR="00917BAB" w:rsidRPr="0053395D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5BD1DB1C" w14:textId="77777777" w:rsidR="00917BAB" w:rsidRPr="0053395D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E6.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Pr="0014019A">
        <w:rPr>
          <w:rFonts w:ascii="Arial" w:eastAsia="Times New Roman" w:hAnsi="Arial" w:cs="Arial"/>
          <w:bCs/>
          <w:sz w:val="20"/>
          <w:szCs w:val="20"/>
          <w:lang w:eastAsia="es-ES"/>
        </w:rPr>
        <w:t>Se indicarán los</w:t>
      </w: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Pr="0014019A">
        <w:rPr>
          <w:rFonts w:ascii="Arial" w:eastAsia="Times New Roman" w:hAnsi="Arial" w:cs="Arial"/>
          <w:bCs/>
          <w:sz w:val="20"/>
          <w:szCs w:val="20"/>
          <w:lang w:eastAsia="es-ES"/>
        </w:rPr>
        <w:t>gastos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no contem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plados en la solicitud original. E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 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importante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que se detallen las necesidades de la ejecución del gasto para el desarrollo del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proyecto.</w:t>
      </w:r>
    </w:p>
    <w:p w14:paraId="1CCFA3B4" w14:textId="77777777" w:rsidR="00917BAB" w:rsidRPr="0053395D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64C804C2" w14:textId="77777777" w:rsidR="00917BAB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</w:t>
      </w:r>
      <w:r w:rsidRPr="0053395D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7</w:t>
      </w: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>e indicará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el importe total concedido 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y 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el importe t</w:t>
      </w:r>
      <w:r w:rsidRPr="0053395D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otal ejecutado. </w:t>
      </w:r>
    </w:p>
    <w:p w14:paraId="686B748B" w14:textId="77777777" w:rsidR="00917BAB" w:rsidRPr="00497A30" w:rsidRDefault="00917BAB" w:rsidP="00917BA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9F9EC82" w14:textId="6CC4FC00" w:rsidR="006E47CC" w:rsidRPr="00917BAB" w:rsidRDefault="00917BAB" w:rsidP="00917BAB">
      <w:pPr>
        <w:jc w:val="both"/>
        <w:rPr>
          <w:rFonts w:ascii="Arial" w:hAnsi="Arial" w:cs="Arial"/>
          <w:sz w:val="20"/>
          <w:szCs w:val="20"/>
        </w:rPr>
      </w:pPr>
      <w:r w:rsidRPr="00142D3F">
        <w:rPr>
          <w:rFonts w:ascii="Arial" w:hAnsi="Arial" w:cs="Arial"/>
          <w:b/>
          <w:sz w:val="20"/>
          <w:szCs w:val="20"/>
        </w:rPr>
        <w:t>Apartado F.</w:t>
      </w:r>
      <w:r w:rsidRPr="00142D3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/>
          <w:sz w:val="20"/>
          <w:szCs w:val="24"/>
          <w:lang w:eastAsia="es-ES"/>
        </w:rPr>
        <w:t>Se justificará el cumplimiento del principio DNSH y</w:t>
      </w:r>
      <w:r w:rsidRPr="00F75A84">
        <w:rPr>
          <w:rFonts w:ascii="Arial" w:eastAsia="Times New Roman" w:hAnsi="Arial" w:cs="Arial"/>
          <w:iCs/>
          <w:sz w:val="20"/>
          <w:szCs w:val="24"/>
          <w:lang w:eastAsia="es-ES"/>
        </w:rPr>
        <w:t xml:space="preserve"> de la legislación medioambiental nacional y comunitaria</w:t>
      </w:r>
      <w:r>
        <w:rPr>
          <w:rFonts w:ascii="Arial" w:eastAsia="Times New Roman" w:hAnsi="Arial"/>
          <w:sz w:val="20"/>
          <w:szCs w:val="24"/>
          <w:lang w:eastAsia="es-ES"/>
        </w:rPr>
        <w:t>.</w:t>
      </w:r>
    </w:p>
    <w:sectPr w:rsidR="006E47CC" w:rsidRPr="00917BAB" w:rsidSect="0029485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669" w:right="991" w:bottom="1134" w:left="99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245015" w14:textId="77777777" w:rsidR="00F344E4" w:rsidRDefault="00F344E4" w:rsidP="004E3E30">
      <w:pPr>
        <w:spacing w:after="0" w:line="240" w:lineRule="auto"/>
      </w:pPr>
      <w:r>
        <w:separator/>
      </w:r>
    </w:p>
  </w:endnote>
  <w:endnote w:type="continuationSeparator" w:id="0">
    <w:p w14:paraId="611617DC" w14:textId="77777777" w:rsidR="00F344E4" w:rsidRDefault="00F344E4" w:rsidP="004E3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70112" w14:textId="77777777" w:rsidR="008B0E4B" w:rsidRDefault="009E438F" w:rsidP="00D50467">
    <w:pPr>
      <w:pStyle w:val="Piedepgina"/>
      <w:tabs>
        <w:tab w:val="clear" w:pos="8504"/>
        <w:tab w:val="right" w:pos="9781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6BE19" w14:textId="77777777" w:rsidR="008B0E4B" w:rsidRDefault="008B0E4B" w:rsidP="00D50467">
    <w:pPr>
      <w:pStyle w:val="Piedepgina"/>
      <w:tabs>
        <w:tab w:val="clear" w:pos="4252"/>
        <w:tab w:val="clear" w:pos="8504"/>
        <w:tab w:val="center" w:pos="9781"/>
      </w:tabs>
      <w:ind w:firstLine="708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910288" w14:textId="77777777" w:rsidR="00F344E4" w:rsidRDefault="00F344E4" w:rsidP="004E3E30">
      <w:pPr>
        <w:spacing w:after="0" w:line="240" w:lineRule="auto"/>
      </w:pPr>
      <w:r>
        <w:separator/>
      </w:r>
    </w:p>
  </w:footnote>
  <w:footnote w:type="continuationSeparator" w:id="0">
    <w:p w14:paraId="6897B1A8" w14:textId="77777777" w:rsidR="00F344E4" w:rsidRDefault="00F344E4" w:rsidP="004E3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-47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0"/>
      <w:gridCol w:w="160"/>
      <w:gridCol w:w="160"/>
      <w:gridCol w:w="160"/>
      <w:gridCol w:w="160"/>
      <w:gridCol w:w="160"/>
      <w:gridCol w:w="160"/>
    </w:tblGrid>
    <w:tr w:rsidR="004B1988" w:rsidRPr="004E3E30" w14:paraId="175FC461" w14:textId="77777777" w:rsidTr="00294857">
      <w:trPr>
        <w:trHeight w:val="907"/>
      </w:trPr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14:paraId="41DA6404" w14:textId="77777777" w:rsidR="004B1988" w:rsidRPr="004E3E30" w:rsidRDefault="004B1988" w:rsidP="004B1988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23BD500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C67623F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53117D4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  <w:tbl>
          <w:tblPr>
            <w:tblW w:w="5000" w:type="pct"/>
            <w:tblCellSpacing w:w="0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0"/>
          </w:tblGrid>
          <w:tr w:rsidR="004B1988" w:rsidRPr="004E3E30" w14:paraId="32746E38" w14:textId="77777777" w:rsidTr="00294857">
            <w:trPr>
              <w:trHeight w:val="1950"/>
              <w:tblCellSpacing w:w="0" w:type="dxa"/>
            </w:trPr>
            <w:tc>
              <w:tcPr>
                <w:tcW w:w="5000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hideMark/>
              </w:tcPr>
              <w:p w14:paraId="676BED1D" w14:textId="77777777" w:rsidR="004B1988" w:rsidRPr="004E3E30" w:rsidRDefault="004B1988" w:rsidP="0033339C">
                <w:pPr>
                  <w:spacing w:after="0" w:line="240" w:lineRule="auto"/>
                  <w:jc w:val="center"/>
                  <w:rPr>
                    <w:rFonts w:eastAsia="Times New Roman"/>
                    <w:color w:val="000000"/>
                    <w:lang w:eastAsia="es-ES"/>
                  </w:rPr>
                </w:pPr>
              </w:p>
            </w:tc>
          </w:tr>
        </w:tbl>
        <w:p w14:paraId="37B51769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94FF268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B1362C3" w14:textId="77777777" w:rsidR="004B1988" w:rsidRPr="004E3E30" w:rsidRDefault="004B198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41C0AAA8" w14:textId="77777777" w:rsidR="004B1988" w:rsidRPr="004E3E30" w:rsidRDefault="004B1988" w:rsidP="005A3C7C">
          <w:pPr>
            <w:spacing w:after="0" w:line="240" w:lineRule="auto"/>
            <w:rPr>
              <w:rFonts w:ascii="Arial" w:eastAsia="Times New Roman" w:hAnsi="Arial" w:cs="Arial"/>
              <w:color w:val="000000"/>
              <w:sz w:val="18"/>
              <w:szCs w:val="18"/>
              <w:lang w:eastAsia="es-ES"/>
            </w:rPr>
          </w:pPr>
        </w:p>
      </w:tc>
    </w:tr>
  </w:tbl>
  <w:p w14:paraId="4FFD6C71" w14:textId="77777777" w:rsidR="008B0E4B" w:rsidRDefault="008B0E4B" w:rsidP="00294857">
    <w:pPr>
      <w:pStyle w:val="Encabezado"/>
      <w:tabs>
        <w:tab w:val="clear" w:pos="4252"/>
        <w:tab w:val="left" w:pos="270"/>
        <w:tab w:val="center" w:pos="992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7417" w:type="dxa"/>
      <w:tblInd w:w="-47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117"/>
      <w:gridCol w:w="1216"/>
      <w:gridCol w:w="1216"/>
      <w:gridCol w:w="1659"/>
      <w:gridCol w:w="1646"/>
      <w:gridCol w:w="1216"/>
      <w:gridCol w:w="201"/>
      <w:gridCol w:w="146"/>
    </w:tblGrid>
    <w:tr w:rsidR="008B0E4B" w:rsidRPr="004E3E30" w14:paraId="554BAE57" w14:textId="77777777" w:rsidTr="001C333B">
      <w:trPr>
        <w:trHeight w:val="1980"/>
      </w:trPr>
      <w:tc>
        <w:tcPr>
          <w:tcW w:w="1011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14:paraId="629BF150" w14:textId="77777777" w:rsidR="008B0E4B" w:rsidRPr="004E3E30" w:rsidRDefault="008B0E4B" w:rsidP="001C333B">
          <w:pPr>
            <w:spacing w:after="0" w:line="240" w:lineRule="auto"/>
            <w:jc w:val="center"/>
            <w:rPr>
              <w:rFonts w:eastAsia="Times New Roman"/>
              <w:color w:val="000000"/>
              <w:lang w:eastAsia="es-ES"/>
            </w:rPr>
          </w:pPr>
        </w:p>
        <w:p w14:paraId="138564CE" w14:textId="48082FF7" w:rsidR="008B0E4B" w:rsidRPr="004E3E30" w:rsidRDefault="001C333B" w:rsidP="001C333B">
          <w:pPr>
            <w:spacing w:after="0" w:line="240" w:lineRule="auto"/>
            <w:ind w:left="405"/>
            <w:jc w:val="center"/>
            <w:rPr>
              <w:rFonts w:eastAsia="Times New Roman"/>
              <w:color w:val="000000"/>
              <w:lang w:eastAsia="es-ES"/>
            </w:rPr>
          </w:pPr>
          <w:r>
            <w:rPr>
              <w:rFonts w:asciiTheme="majorHAnsi" w:eastAsiaTheme="majorEastAsia" w:hAnsiTheme="majorHAnsi" w:cstheme="majorBidi"/>
              <w:noProof/>
              <w:color w:val="4F81BD" w:themeColor="accent1"/>
              <w:sz w:val="24"/>
              <w:szCs w:val="24"/>
            </w:rPr>
            <w:drawing>
              <wp:inline distT="0" distB="0" distL="0" distR="0" wp14:anchorId="7759DE85" wp14:editId="6E0EC498">
                <wp:extent cx="5438775" cy="872179"/>
                <wp:effectExtent l="0" t="0" r="0" b="4445"/>
                <wp:docPr id="128720316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756" cy="8769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F78E509" w14:textId="62BADC48" w:rsidR="008B0E4B" w:rsidRPr="004E3E30" w:rsidRDefault="00721C28" w:rsidP="00797594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  <w:r>
            <w:rPr>
              <w:noProof/>
            </w:rPr>
            <w:t xml:space="preserve">     </w:t>
          </w: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BF77EEE" w14:textId="77777777" w:rsidR="008B0E4B" w:rsidRPr="004E3E30" w:rsidRDefault="008B0E4B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65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0CD699F" w14:textId="77777777" w:rsidR="008B0E4B" w:rsidRPr="004E3E30" w:rsidRDefault="00721C28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  <w:r>
            <w:rPr>
              <w:rFonts w:eastAsia="Times New Roman"/>
              <w:color w:val="000000"/>
              <w:lang w:eastAsia="es-ES"/>
            </w:rPr>
            <w:t xml:space="preserve">  </w:t>
          </w:r>
        </w:p>
      </w:tc>
      <w:tc>
        <w:tcPr>
          <w:tcW w:w="16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359C797" w14:textId="77777777" w:rsidR="008B0E4B" w:rsidRPr="004E3E30" w:rsidRDefault="008B0E4B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200"/>
          </w:tblGrid>
          <w:tr w:rsidR="008B0E4B" w:rsidRPr="004E3E30" w14:paraId="384DCBDC" w14:textId="77777777" w:rsidTr="00985CB7">
            <w:trPr>
              <w:trHeight w:val="1950"/>
              <w:tblCellSpacing w:w="0" w:type="dxa"/>
            </w:trPr>
            <w:tc>
              <w:tcPr>
                <w:tcW w:w="12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14:paraId="464AA2A1" w14:textId="52346C83" w:rsidR="008B0E4B" w:rsidRPr="004E3E30" w:rsidRDefault="00C349DC" w:rsidP="00985CB7">
                <w:pPr>
                  <w:spacing w:after="0" w:line="240" w:lineRule="auto"/>
                  <w:jc w:val="center"/>
                  <w:rPr>
                    <w:rFonts w:eastAsia="Times New Roman"/>
                    <w:color w:val="000000"/>
                    <w:lang w:eastAsia="es-ES"/>
                  </w:rPr>
                </w:pPr>
                <w:r>
                  <w:rPr>
                    <w:rFonts w:eastAsia="Times New Roman"/>
                    <w:color w:val="000000"/>
                    <w:lang w:eastAsia="es-ES"/>
                  </w:rPr>
                  <w:t xml:space="preserve">              </w:t>
                </w:r>
              </w:p>
            </w:tc>
          </w:tr>
        </w:tbl>
        <w:p w14:paraId="1B929ACE" w14:textId="77777777" w:rsidR="008B0E4B" w:rsidRPr="004E3E30" w:rsidRDefault="008B0E4B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249892E" w14:textId="275F121D" w:rsidR="008B0E4B" w:rsidRPr="004E3E30" w:rsidRDefault="008B0E4B" w:rsidP="00C349DC">
          <w:pPr>
            <w:spacing w:after="0" w:line="240" w:lineRule="auto"/>
            <w:ind w:left="489" w:right="-688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20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A209A54" w14:textId="77777777" w:rsidR="008B0E4B" w:rsidRPr="004E3E30" w:rsidRDefault="008B0E4B" w:rsidP="005A3C7C">
          <w:pPr>
            <w:spacing w:after="0" w:line="240" w:lineRule="auto"/>
            <w:rPr>
              <w:rFonts w:eastAsia="Times New Roman"/>
              <w:color w:val="000000"/>
              <w:lang w:eastAsia="es-ES"/>
            </w:rPr>
          </w:pPr>
        </w:p>
      </w:tc>
      <w:tc>
        <w:tcPr>
          <w:tcW w:w="1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0FCD6295" w14:textId="77777777" w:rsidR="008B0E4B" w:rsidRPr="00C924AF" w:rsidRDefault="008B0E4B" w:rsidP="00C924AF">
          <w:pPr>
            <w:spacing w:after="0" w:line="240" w:lineRule="auto"/>
            <w:rPr>
              <w:rFonts w:ascii="Arial" w:eastAsia="Times New Roman" w:hAnsi="Arial" w:cs="Arial"/>
              <w:color w:val="000000"/>
              <w:sz w:val="16"/>
              <w:szCs w:val="16"/>
              <w:lang w:eastAsia="es-ES"/>
            </w:rPr>
          </w:pPr>
        </w:p>
      </w:tc>
    </w:tr>
  </w:tbl>
  <w:p w14:paraId="536C32FF" w14:textId="77777777" w:rsidR="008B0E4B" w:rsidRPr="004E3E30" w:rsidRDefault="008B0E4B" w:rsidP="001906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57D64"/>
    <w:multiLevelType w:val="hybridMultilevel"/>
    <w:tmpl w:val="8CF074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261F7"/>
    <w:multiLevelType w:val="hybridMultilevel"/>
    <w:tmpl w:val="F202FBB6"/>
    <w:lvl w:ilvl="0" w:tplc="EBC0D5F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310241"/>
    <w:multiLevelType w:val="hybridMultilevel"/>
    <w:tmpl w:val="654C6C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647667">
    <w:abstractNumId w:val="1"/>
  </w:num>
  <w:num w:numId="2" w16cid:durableId="1511798151">
    <w:abstractNumId w:val="0"/>
  </w:num>
  <w:num w:numId="3" w16cid:durableId="281813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E30"/>
    <w:rsid w:val="00011175"/>
    <w:rsid w:val="00034F6E"/>
    <w:rsid w:val="00044DBD"/>
    <w:rsid w:val="0004602C"/>
    <w:rsid w:val="00054661"/>
    <w:rsid w:val="00061E26"/>
    <w:rsid w:val="0009100E"/>
    <w:rsid w:val="000B05EB"/>
    <w:rsid w:val="000B25D4"/>
    <w:rsid w:val="000C1B47"/>
    <w:rsid w:val="000C3525"/>
    <w:rsid w:val="000E67B0"/>
    <w:rsid w:val="00112BBC"/>
    <w:rsid w:val="0014019A"/>
    <w:rsid w:val="00156576"/>
    <w:rsid w:val="00190682"/>
    <w:rsid w:val="001C333B"/>
    <w:rsid w:val="001E337E"/>
    <w:rsid w:val="001F1661"/>
    <w:rsid w:val="0021657F"/>
    <w:rsid w:val="00235C3B"/>
    <w:rsid w:val="002629DE"/>
    <w:rsid w:val="0027759A"/>
    <w:rsid w:val="0028327E"/>
    <w:rsid w:val="00294857"/>
    <w:rsid w:val="00297415"/>
    <w:rsid w:val="002A7281"/>
    <w:rsid w:val="002F22A6"/>
    <w:rsid w:val="002F6252"/>
    <w:rsid w:val="0033339C"/>
    <w:rsid w:val="00357562"/>
    <w:rsid w:val="003D6E46"/>
    <w:rsid w:val="00401E0B"/>
    <w:rsid w:val="00425D82"/>
    <w:rsid w:val="00450144"/>
    <w:rsid w:val="0046692F"/>
    <w:rsid w:val="0047509C"/>
    <w:rsid w:val="0048053F"/>
    <w:rsid w:val="004B1988"/>
    <w:rsid w:val="004E3E30"/>
    <w:rsid w:val="0050564D"/>
    <w:rsid w:val="0053395D"/>
    <w:rsid w:val="0053592B"/>
    <w:rsid w:val="005A3C7C"/>
    <w:rsid w:val="005F2C1A"/>
    <w:rsid w:val="006772C1"/>
    <w:rsid w:val="00683A5A"/>
    <w:rsid w:val="006E47CC"/>
    <w:rsid w:val="006E50E3"/>
    <w:rsid w:val="00721C28"/>
    <w:rsid w:val="00730CC8"/>
    <w:rsid w:val="007439CF"/>
    <w:rsid w:val="007672C1"/>
    <w:rsid w:val="00781692"/>
    <w:rsid w:val="00784CF9"/>
    <w:rsid w:val="00795C84"/>
    <w:rsid w:val="00797594"/>
    <w:rsid w:val="007A4260"/>
    <w:rsid w:val="0081391A"/>
    <w:rsid w:val="00815BB5"/>
    <w:rsid w:val="008354C5"/>
    <w:rsid w:val="00897175"/>
    <w:rsid w:val="008B0E4B"/>
    <w:rsid w:val="008B3F30"/>
    <w:rsid w:val="008E373E"/>
    <w:rsid w:val="00917BAB"/>
    <w:rsid w:val="009343A9"/>
    <w:rsid w:val="00943E34"/>
    <w:rsid w:val="00985CB7"/>
    <w:rsid w:val="009E438F"/>
    <w:rsid w:val="009F7CAD"/>
    <w:rsid w:val="00A003C9"/>
    <w:rsid w:val="00A343E4"/>
    <w:rsid w:val="00A42F6A"/>
    <w:rsid w:val="00A81513"/>
    <w:rsid w:val="00A868F2"/>
    <w:rsid w:val="00AD4180"/>
    <w:rsid w:val="00B12F70"/>
    <w:rsid w:val="00B70683"/>
    <w:rsid w:val="00B90924"/>
    <w:rsid w:val="00C348DD"/>
    <w:rsid w:val="00C349DC"/>
    <w:rsid w:val="00C45647"/>
    <w:rsid w:val="00C924AF"/>
    <w:rsid w:val="00CA5CC2"/>
    <w:rsid w:val="00CE4356"/>
    <w:rsid w:val="00D275A0"/>
    <w:rsid w:val="00D304EB"/>
    <w:rsid w:val="00D40CB5"/>
    <w:rsid w:val="00D50467"/>
    <w:rsid w:val="00D74095"/>
    <w:rsid w:val="00DE21E4"/>
    <w:rsid w:val="00E05A13"/>
    <w:rsid w:val="00E2488F"/>
    <w:rsid w:val="00E4704C"/>
    <w:rsid w:val="00EB47DD"/>
    <w:rsid w:val="00EB644C"/>
    <w:rsid w:val="00EE0675"/>
    <w:rsid w:val="00F344E4"/>
    <w:rsid w:val="00F46CCE"/>
    <w:rsid w:val="00F65925"/>
    <w:rsid w:val="00FC68C2"/>
    <w:rsid w:val="00FD05C4"/>
    <w:rsid w:val="00FF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4D3D5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3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3E30"/>
  </w:style>
  <w:style w:type="paragraph" w:styleId="Piedepgina">
    <w:name w:val="footer"/>
    <w:basedOn w:val="Normal"/>
    <w:link w:val="PiedepginaCar"/>
    <w:uiPriority w:val="99"/>
    <w:unhideWhenUsed/>
    <w:rsid w:val="004E3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3E30"/>
  </w:style>
  <w:style w:type="paragraph" w:styleId="Textodeglobo">
    <w:name w:val="Balloon Text"/>
    <w:basedOn w:val="Normal"/>
    <w:link w:val="TextodegloboCar"/>
    <w:uiPriority w:val="99"/>
    <w:semiHidden/>
    <w:unhideWhenUsed/>
    <w:rsid w:val="004E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E3E30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348DD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12BB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42F6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42F6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42F6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6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3FEAE-8CF9-44BB-A218-C040042F6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2131</Words>
  <Characters>11725</Characters>
  <Application>Microsoft Office Word</Application>
  <DocSecurity>0</DocSecurity>
  <Lines>97</Lines>
  <Paragraphs>27</Paragraphs>
  <ScaleCrop>false</ScaleCrop>
  <Company/>
  <LinksUpToDate>false</LinksUpToDate>
  <CharactersWithSpaces>13829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2023-11-23T07:45:00Z</dcterms:created>
  <dcterms:modified xsi:type="dcterms:W3CDTF">2024-03-22T07:58:00Z</dcterms:modified>
</cp:coreProperties>
</file>